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78" w:rsidRPr="003E0B78" w:rsidRDefault="003E0B78" w:rsidP="003E0B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0B7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E0B78" w:rsidRPr="003E0B78" w:rsidRDefault="003E0B78" w:rsidP="003E0B78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0B78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3E0B78" w:rsidRPr="003E0B78" w:rsidTr="008A2C71">
        <w:tc>
          <w:tcPr>
            <w:tcW w:w="3348" w:type="dxa"/>
          </w:tcPr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заседании МО учителей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  __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от  « 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» __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__ 20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/________ /  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B78" w:rsidRPr="003E0B78" w:rsidRDefault="003E0B78" w:rsidP="003E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3E0B78" w:rsidRPr="003E0B78" w:rsidRDefault="003E0B78" w:rsidP="003E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Н.В.Камалина</w:t>
            </w:r>
            <w:proofErr w:type="spellEnd"/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 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 ___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 20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_г.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«СОШ №70»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B78" w:rsidRPr="003E0B78" w:rsidRDefault="003E0B78" w:rsidP="003E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3E0B78">
              <w:rPr>
                <w:rFonts w:ascii="Times New Roman" w:eastAsia="Calibri" w:hAnsi="Times New Roman" w:cs="Times New Roman"/>
                <w:sz w:val="24"/>
                <w:szCs w:val="24"/>
              </w:rPr>
              <w:t>Т.В.Макарова</w:t>
            </w:r>
            <w:proofErr w:type="spellEnd"/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№  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647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_» __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 20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3E0B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_г.</w:t>
            </w:r>
          </w:p>
          <w:p w:rsidR="003E0B78" w:rsidRPr="003E0B78" w:rsidRDefault="003E0B78" w:rsidP="003E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spacing w:after="0" w:line="276" w:lineRule="auto"/>
        <w:ind w:left="2832"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0B78" w:rsidRPr="003E0B78" w:rsidRDefault="003E0B78" w:rsidP="003E0B78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B7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3E0B78" w:rsidRPr="003E0B78" w:rsidRDefault="003E0B78" w:rsidP="003E0B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B78" w:rsidRPr="003E0B78" w:rsidRDefault="003E0B78" w:rsidP="003E0B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0B78" w:rsidRPr="0080630A" w:rsidRDefault="003E0B78" w:rsidP="003E0B78">
      <w:pPr>
        <w:shd w:val="clear" w:color="auto" w:fill="FFFFFF"/>
        <w:spacing w:after="0" w:line="360" w:lineRule="auto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3E0B78">
        <w:rPr>
          <w:rFonts w:ascii="Times New Roman" w:eastAsia="Calibri" w:hAnsi="Times New Roman" w:cs="Times New Roman"/>
          <w:bCs/>
          <w:sz w:val="28"/>
          <w:szCs w:val="28"/>
        </w:rPr>
        <w:t xml:space="preserve">Учебный предмет (курс): </w:t>
      </w:r>
      <w:r w:rsidRPr="00CA7DE3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БИОЛОГИ</w:t>
      </w: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Я</w:t>
      </w:r>
    </w:p>
    <w:p w:rsidR="003E0B78" w:rsidRPr="003E0B78" w:rsidRDefault="003E0B78" w:rsidP="003E0B7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E0B78">
        <w:rPr>
          <w:rFonts w:ascii="Times New Roman" w:eastAsia="Calibri" w:hAnsi="Times New Roman" w:cs="Times New Roman"/>
          <w:bCs/>
          <w:sz w:val="28"/>
          <w:szCs w:val="28"/>
        </w:rPr>
        <w:t>Клас</w:t>
      </w:r>
      <w:proofErr w:type="gramStart"/>
      <w:r w:rsidRPr="003E0B78">
        <w:rPr>
          <w:rFonts w:ascii="Times New Roman" w:eastAsia="Calibri" w:hAnsi="Times New Roman" w:cs="Times New Roman"/>
          <w:bCs/>
          <w:sz w:val="28"/>
          <w:szCs w:val="28"/>
        </w:rPr>
        <w:t>с(</w:t>
      </w:r>
      <w:proofErr w:type="gramEnd"/>
      <w:r w:rsidRPr="003E0B78">
        <w:rPr>
          <w:rFonts w:ascii="Times New Roman" w:eastAsia="Calibri" w:hAnsi="Times New Roman" w:cs="Times New Roman"/>
          <w:bCs/>
          <w:sz w:val="28"/>
          <w:szCs w:val="28"/>
        </w:rPr>
        <w:t xml:space="preserve">ы): </w:t>
      </w:r>
      <w:r w:rsidRPr="003E0B78">
        <w:rPr>
          <w:rFonts w:ascii="Times New Roman" w:eastAsia="Calibri" w:hAnsi="Times New Roman" w:cs="Times New Roman"/>
          <w:b/>
          <w:bCs/>
          <w:sz w:val="28"/>
          <w:szCs w:val="28"/>
        </w:rPr>
        <w:t>8-9</w:t>
      </w:r>
    </w:p>
    <w:p w:rsidR="003E0B78" w:rsidRPr="003E0B78" w:rsidRDefault="003E0B78" w:rsidP="003E0B7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E0B78">
        <w:rPr>
          <w:rFonts w:ascii="Times New Roman" w:eastAsia="Calibri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136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E0B78">
        <w:rPr>
          <w:rFonts w:ascii="Times New Roman" w:eastAsia="Calibri" w:hAnsi="Times New Roman" w:cs="Times New Roman"/>
          <w:sz w:val="28"/>
          <w:szCs w:val="28"/>
        </w:rPr>
        <w:t xml:space="preserve"> часа в неделю в 8-9 </w:t>
      </w:r>
      <w:proofErr w:type="spellStart"/>
      <w:r w:rsidRPr="003E0B7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E0B78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E0B78" w:rsidRPr="003E0B78" w:rsidRDefault="003E0B78" w:rsidP="003E0B78">
      <w:pPr>
        <w:shd w:val="clear" w:color="auto" w:fill="FFFFFF"/>
        <w:spacing w:after="0" w:line="276" w:lineRule="auto"/>
        <w:ind w:left="5040"/>
        <w:rPr>
          <w:rFonts w:ascii="Times New Roman" w:eastAsia="Calibri" w:hAnsi="Times New Roman" w:cs="Times New Roman"/>
          <w:sz w:val="28"/>
          <w:szCs w:val="28"/>
        </w:rPr>
      </w:pPr>
    </w:p>
    <w:p w:rsidR="003E0B78" w:rsidRPr="003E0B78" w:rsidRDefault="003E0B78" w:rsidP="003E0B78">
      <w:pPr>
        <w:shd w:val="clear" w:color="auto" w:fill="FFFFFF"/>
        <w:spacing w:after="0" w:line="276" w:lineRule="auto"/>
        <w:ind w:left="5040"/>
        <w:rPr>
          <w:rFonts w:ascii="Times New Roman" w:eastAsia="Calibri" w:hAnsi="Times New Roman" w:cs="Times New Roman"/>
          <w:sz w:val="28"/>
          <w:szCs w:val="28"/>
        </w:rPr>
      </w:pPr>
    </w:p>
    <w:p w:rsidR="003E0B78" w:rsidRPr="00CA7DE3" w:rsidRDefault="003E0B78" w:rsidP="003E0B78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</w:pPr>
      <w:r w:rsidRPr="003E0B78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Львова Е.С.</w:t>
      </w:r>
    </w:p>
    <w:p w:rsidR="003E0B78" w:rsidRDefault="003E0B78" w:rsidP="003E0B78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</w:pPr>
      <w:r w:rsidRPr="00CA7DE3"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  <w:t xml:space="preserve">учитель </w:t>
      </w:r>
      <w:r w:rsidRPr="00E22CB2"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  <w:t xml:space="preserve">биологии </w:t>
      </w:r>
    </w:p>
    <w:p w:rsidR="003E0B78" w:rsidRPr="00CA7DE3" w:rsidRDefault="003E0B78" w:rsidP="003E0B78">
      <w:pPr>
        <w:shd w:val="clear" w:color="auto" w:fill="FFFFFF"/>
        <w:spacing w:after="0" w:line="240" w:lineRule="auto"/>
        <w:ind w:left="5040"/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</w:pPr>
      <w:r w:rsidRPr="00CA7DE3">
        <w:rPr>
          <w:rFonts w:ascii="Times New Roman" w:eastAsia="Cambria" w:hAnsi="Times New Roman" w:cs="Times New Roman"/>
          <w:i/>
          <w:sz w:val="28"/>
          <w:szCs w:val="28"/>
          <w:u w:val="single"/>
          <w:lang w:eastAsia="ru-RU"/>
        </w:rPr>
        <w:t>высшей категории</w:t>
      </w:r>
    </w:p>
    <w:p w:rsidR="003E0B78" w:rsidRPr="00CA7DE3" w:rsidRDefault="003E0B78" w:rsidP="003E0B78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3E0B78" w:rsidRPr="003E0B78" w:rsidRDefault="003E0B78" w:rsidP="003E0B78">
      <w:pPr>
        <w:shd w:val="clear" w:color="auto" w:fill="FFFFFF"/>
        <w:spacing w:after="0" w:line="276" w:lineRule="auto"/>
        <w:ind w:left="5040"/>
        <w:rPr>
          <w:rFonts w:ascii="Times New Roman" w:eastAsia="Calibri" w:hAnsi="Times New Roman" w:cs="Times New Roman"/>
          <w:sz w:val="24"/>
          <w:szCs w:val="24"/>
        </w:rPr>
      </w:pPr>
    </w:p>
    <w:p w:rsidR="003E0B78" w:rsidRPr="003E0B78" w:rsidRDefault="003E0B78" w:rsidP="003E0B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B78" w:rsidRPr="003E0B78" w:rsidRDefault="003E0B78" w:rsidP="003E0B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B78" w:rsidRPr="003E0B78" w:rsidRDefault="003E0B78" w:rsidP="003E0B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B78" w:rsidRPr="003E0B78" w:rsidRDefault="003E0B78" w:rsidP="003E0B7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B78" w:rsidRPr="003E0B78" w:rsidRDefault="003E0B78" w:rsidP="003E0B7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B78" w:rsidRPr="003E0B78" w:rsidRDefault="003E0B78" w:rsidP="003E0B78">
      <w:pPr>
        <w:shd w:val="clear" w:color="auto" w:fill="FFFFFF"/>
        <w:spacing w:after="200" w:line="276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:rsidR="003E0B78" w:rsidRPr="003E0B78" w:rsidRDefault="003E0B78" w:rsidP="003E0B78">
      <w:pPr>
        <w:shd w:val="clear" w:color="auto" w:fill="FFFFFF"/>
        <w:spacing w:after="200" w:line="276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:rsidR="003E0B78" w:rsidRPr="003E0B78" w:rsidRDefault="003E0B78" w:rsidP="003E0B78">
      <w:pPr>
        <w:shd w:val="clear" w:color="auto" w:fill="FFFFFF"/>
        <w:spacing w:after="200" w:line="276" w:lineRule="auto"/>
        <w:jc w:val="center"/>
        <w:rPr>
          <w:rFonts w:ascii="Cambria" w:eastAsia="MS Mincho" w:hAnsi="Cambria" w:cs="Times New Roman"/>
          <w:i/>
          <w:sz w:val="28"/>
          <w:szCs w:val="28"/>
        </w:rPr>
      </w:pPr>
      <w:r w:rsidRPr="003E0B78">
        <w:rPr>
          <w:rFonts w:ascii="Cambria" w:eastAsia="MS Mincho" w:hAnsi="Cambria" w:cs="Times New Roman"/>
          <w:b/>
          <w:sz w:val="28"/>
          <w:szCs w:val="28"/>
        </w:rPr>
        <w:t>Кемерово 2024</w:t>
      </w:r>
    </w:p>
    <w:p w:rsidR="003E0B78" w:rsidRDefault="003E0B78" w:rsidP="0080630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3E0B78" w:rsidRDefault="003E0B78" w:rsidP="0080630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3E0B78" w:rsidRDefault="003E0B78" w:rsidP="0080630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3E0B78" w:rsidRDefault="003E0B78" w:rsidP="0080630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CA7DE3" w:rsidRPr="00CA7DE3" w:rsidRDefault="00CA7DE3" w:rsidP="0080630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CA7DE3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Кемерово 202</w:t>
      </w:r>
      <w:r w:rsidR="00FA791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3</w:t>
      </w:r>
    </w:p>
    <w:p w:rsidR="00E22CB2" w:rsidRPr="00E22CB2" w:rsidRDefault="00E22CB2" w:rsidP="00E22C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8C" w:rsidRDefault="00572F8C" w:rsidP="00E22CB2">
      <w:pPr>
        <w:tabs>
          <w:tab w:val="left" w:pos="156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CB2" w:rsidRPr="00E22CB2" w:rsidRDefault="00E22CB2" w:rsidP="00E22CB2">
      <w:pPr>
        <w:tabs>
          <w:tab w:val="left" w:pos="1560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22CB2" w:rsidRPr="00E22CB2" w:rsidRDefault="00E22CB2" w:rsidP="00E2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</w:t>
      </w:r>
      <w:r w:rsidR="00950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освоения учебного предмета «биология» ……………………..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………3</w:t>
      </w:r>
    </w:p>
    <w:p w:rsidR="00E22CB2" w:rsidRPr="00E22CB2" w:rsidRDefault="00E22CB2" w:rsidP="00E2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2CB2" w:rsidRDefault="00E22CB2" w:rsidP="00D7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 учебного </w:t>
      </w:r>
      <w:r w:rsidR="004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5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24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C00D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756DA" w:rsidRPr="00E22CB2" w:rsidRDefault="00D756DA" w:rsidP="00D756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2" w:rsidRDefault="003E0B78" w:rsidP="00D756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планирование, 8 класс………………………</w:t>
      </w:r>
      <w:r w:rsid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 </w:t>
      </w:r>
      <w:r w:rsidR="00D756D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756DA" w:rsidRPr="00E22CB2" w:rsidRDefault="00D756DA" w:rsidP="00D756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CB2" w:rsidRPr="00E22CB2" w:rsidRDefault="003E0B78" w:rsidP="00E22C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ематическое планирование, 9класс………………………</w:t>
      </w:r>
      <w:r w:rsid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24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2CB2"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5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2CB2" w:rsidRPr="00E22CB2" w:rsidRDefault="00E22CB2" w:rsidP="00E22CB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57" w:rsidRDefault="00612B57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E22CB2" w:rsidRDefault="00E22CB2"/>
    <w:p w:rsidR="00572F8C" w:rsidRDefault="00572F8C"/>
    <w:p w:rsidR="00572F8C" w:rsidRDefault="00572F8C"/>
    <w:p w:rsidR="00572F8C" w:rsidRDefault="00572F8C"/>
    <w:p w:rsidR="00950465" w:rsidRDefault="00950465"/>
    <w:p w:rsidR="00E22CB2" w:rsidRDefault="00E22CB2"/>
    <w:p w:rsidR="00E22CB2" w:rsidRPr="00E22CB2" w:rsidRDefault="004F4F5A" w:rsidP="00E22CB2">
      <w:pPr>
        <w:rPr>
          <w:rFonts w:ascii="Times New Roman" w:eastAsia="Cambria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1</w:t>
      </w:r>
      <w:r w:rsidR="00E22CB2" w:rsidRPr="00E22CB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.</w:t>
      </w:r>
      <w:r w:rsidR="00E22CB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</w:t>
      </w:r>
      <w:r w:rsidR="00E22CB2" w:rsidRPr="00E22CB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РЕЗУЛЬТАТЫ ОСВОЕНИЯ УЧЕБНОГО ПРЕДМЕТА</w:t>
      </w:r>
      <w:r w:rsidR="00E22CB2" w:rsidRPr="00E22CB2">
        <w:rPr>
          <w:rFonts w:ascii="Times New Roman" w:eastAsia="Cambria" w:hAnsi="Times New Roman" w:cs="Times New Roman"/>
          <w:b/>
          <w:caps/>
          <w:sz w:val="28"/>
          <w:szCs w:val="28"/>
          <w:lang w:eastAsia="ru-RU"/>
        </w:rPr>
        <w:t xml:space="preserve"> «биология»</w:t>
      </w:r>
    </w:p>
    <w:p w:rsidR="00E22CB2" w:rsidRPr="00E22CB2" w:rsidRDefault="00E22CB2" w:rsidP="00E22CB2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bookmarkStart w:id="0" w:name="_Toc409691626"/>
      <w:bookmarkStart w:id="1" w:name="_Toc406058977"/>
      <w:bookmarkStart w:id="2" w:name="_Toc405145648"/>
      <w:r w:rsidRPr="00E22CB2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Личностные результаты</w:t>
      </w:r>
      <w:bookmarkEnd w:id="0"/>
      <w:bookmarkEnd w:id="1"/>
      <w:bookmarkEnd w:id="2"/>
      <w:r w:rsidRPr="00E22CB2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:</w:t>
      </w:r>
    </w:p>
    <w:p w:rsidR="00E22CB2" w:rsidRPr="00E22CB2" w:rsidRDefault="00E22CB2" w:rsidP="00E22CB2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E22CB2" w:rsidRPr="00E22CB2" w:rsidRDefault="00E22CB2" w:rsidP="00E22CB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Воспитание 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чувство ответственности и долга перед Родиной.</w:t>
      </w:r>
    </w:p>
    <w:p w:rsidR="00E22CB2" w:rsidRPr="00E22CB2" w:rsidRDefault="00E22CB2" w:rsidP="00E22CB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22C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</w:t>
      </w: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  <w:proofErr w:type="gramEnd"/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Готовность и способность вести диалог с другими людьми и достигать в нем взаимопонимания. </w:t>
      </w:r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5. 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6.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22CB2" w:rsidRPr="00E22CB2" w:rsidRDefault="00E22CB2" w:rsidP="00E22CB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</w:p>
    <w:p w:rsidR="00E22CB2" w:rsidRPr="00E22CB2" w:rsidRDefault="00E22CB2" w:rsidP="00E22CB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22CB2" w:rsidRPr="00E22CB2" w:rsidRDefault="00E22CB2" w:rsidP="00E22CB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CB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Pr="00E2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2CB2" w:rsidRPr="00E22CB2" w:rsidRDefault="00E22CB2" w:rsidP="00E22CB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E22CB2" w:rsidRPr="00E22CB2" w:rsidRDefault="00E22CB2" w:rsidP="009F0CC9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:rsidR="00E22CB2" w:rsidRPr="00E22CB2" w:rsidRDefault="00E22CB2" w:rsidP="00E22CB2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  <w:proofErr w:type="spellStart"/>
      <w:r w:rsidRPr="00E22CB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22CB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bookmarkEnd w:id="3"/>
      <w:bookmarkEnd w:id="4"/>
      <w:bookmarkEnd w:id="5"/>
      <w:bookmarkEnd w:id="6"/>
      <w:bookmarkEnd w:id="7"/>
      <w:r w:rsidRPr="00E22CB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:</w:t>
      </w:r>
    </w:p>
    <w:p w:rsidR="00E22CB2" w:rsidRPr="00E22CB2" w:rsidRDefault="00E22CB2" w:rsidP="00E22CB2">
      <w:pPr>
        <w:spacing w:after="0" w:line="240" w:lineRule="auto"/>
        <w:ind w:firstLine="709"/>
        <w:jc w:val="both"/>
        <w:outlineLvl w:val="1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E22CB2" w:rsidRPr="00E22CB2" w:rsidRDefault="00E22CB2" w:rsidP="00E22CB2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22CB2" w:rsidRPr="00E22CB2" w:rsidRDefault="00E22CB2" w:rsidP="00E22CB2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22CB2" w:rsidRPr="00E22CB2" w:rsidRDefault="00E22CB2" w:rsidP="00E22CB2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22CB2" w:rsidRPr="00E22CB2" w:rsidRDefault="00E22CB2" w:rsidP="00E22CB2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4.Умение оценивать правильность выполнения учебной задачи, собственные возможности ее решения. </w:t>
      </w:r>
    </w:p>
    <w:p w:rsidR="00E22CB2" w:rsidRPr="00E22CB2" w:rsidRDefault="00E22CB2" w:rsidP="00E22CB2">
      <w:pPr>
        <w:widowControl w:val="0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в</w:t>
      </w:r>
      <w:proofErr w:type="gramEnd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учебной и познавательной. Познавательные УУД</w:t>
      </w:r>
    </w:p>
    <w:p w:rsidR="00E22CB2" w:rsidRPr="00E22CB2" w:rsidRDefault="00E22CB2" w:rsidP="00E22CB2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proofErr w:type="gramStart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22CB2" w:rsidRPr="00E22CB2" w:rsidRDefault="00E22CB2" w:rsidP="00E22CB2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7.Умение создавать, применять и преобразовывать знаки и символы, модели и схемы для решения учебных и познавательных задач</w:t>
      </w:r>
    </w:p>
    <w:p w:rsidR="00E22CB2" w:rsidRPr="00E22CB2" w:rsidRDefault="00E22CB2" w:rsidP="00E22CB2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8.Смысловое чтение. </w:t>
      </w:r>
    </w:p>
    <w:p w:rsidR="00E22CB2" w:rsidRPr="00E22CB2" w:rsidRDefault="00E22CB2" w:rsidP="00E22CB2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22CB2" w:rsidRPr="00E22CB2" w:rsidRDefault="00E22CB2" w:rsidP="00E22CB2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22CB2" w:rsidRPr="00E22CB2" w:rsidRDefault="00E22CB2" w:rsidP="00E22CB2">
      <w:pPr>
        <w:widowControl w:val="0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11.Формирование и развитие компетентности в области использования информационно-коммуникационных технологий (далее – </w:t>
      </w:r>
      <w:proofErr w:type="gramStart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). </w:t>
      </w:r>
    </w:p>
    <w:p w:rsidR="00E22CB2" w:rsidRPr="00E22CB2" w:rsidRDefault="00E22CB2" w:rsidP="00E22CB2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E22CB2">
        <w:rPr>
          <w:rFonts w:ascii="Times New Roman" w:eastAsia="Cambria" w:hAnsi="Times New Roman" w:cs="Times New Roman"/>
          <w:sz w:val="24"/>
          <w:szCs w:val="24"/>
          <w:lang w:eastAsia="ru-RU"/>
        </w:rPr>
        <w:t>12.Формирование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E22CB2" w:rsidRPr="00E22CB2" w:rsidRDefault="00E22CB2" w:rsidP="00E22CB2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F0CC9" w:rsidRDefault="008307CA" w:rsidP="008307CA">
      <w:pPr>
        <w:widowControl w:val="0"/>
        <w:snapToGrid w:val="0"/>
        <w:spacing w:after="20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50465" w:rsidRDefault="00950465" w:rsidP="009F0CC9">
      <w:pPr>
        <w:widowControl w:val="0"/>
        <w:snapToGrid w:val="0"/>
        <w:spacing w:after="200" w:line="240" w:lineRule="auto"/>
        <w:ind w:right="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</w:t>
      </w:r>
      <w:r w:rsidRPr="00950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изучения биологии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07CA" w:rsidRPr="008307CA" w:rsidRDefault="00396EAF" w:rsidP="00830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07CA" w:rsidRPr="0083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8307CA" w:rsidRPr="008307CA" w:rsidRDefault="00396EAF" w:rsidP="00830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307CA" w:rsidRPr="0083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8307CA" w:rsidRPr="008307CA" w:rsidRDefault="00396EAF" w:rsidP="00830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8307CA" w:rsidRPr="0083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8307CA" w:rsidRPr="008307CA" w:rsidRDefault="00396EAF" w:rsidP="00830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307CA" w:rsidRPr="0083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сформированность умений объяснять результаты биологических экспериментов, решать элементарные биологические задачи;</w:t>
      </w:r>
    </w:p>
    <w:p w:rsidR="008307CA" w:rsidRPr="008307CA" w:rsidRDefault="00396EAF" w:rsidP="00830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307CA" w:rsidRPr="00830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307CA" w:rsidRDefault="008307CA" w:rsidP="009F0CC9">
      <w:pPr>
        <w:widowControl w:val="0"/>
        <w:snapToGrid w:val="0"/>
        <w:spacing w:after="200" w:line="240" w:lineRule="auto"/>
        <w:ind w:right="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DC8" w:rsidRDefault="00153DC8" w:rsidP="008307CA">
      <w:pPr>
        <w:spacing w:after="0" w:line="360" w:lineRule="auto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:rsidR="00541E3C" w:rsidRPr="00541E3C" w:rsidRDefault="00541E3C" w:rsidP="00541E3C">
      <w:pPr>
        <w:spacing w:after="0" w:line="36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2</w:t>
      </w:r>
      <w:r w:rsidRPr="00541E3C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:rsidR="00541E3C" w:rsidRPr="00541E3C" w:rsidRDefault="00541E3C" w:rsidP="00541E3C">
      <w:pPr>
        <w:spacing w:after="0" w:line="360" w:lineRule="auto"/>
        <w:jc w:val="center"/>
        <w:rPr>
          <w:rFonts w:ascii="Times New Roman" w:eastAsia="Cambria" w:hAnsi="Times New Roman" w:cs="Times New Roman"/>
          <w:b/>
          <w:caps/>
          <w:sz w:val="28"/>
          <w:szCs w:val="28"/>
          <w:lang w:eastAsia="ru-RU"/>
        </w:rPr>
      </w:pPr>
      <w:r w:rsidRPr="00541E3C">
        <w:rPr>
          <w:rFonts w:ascii="Times New Roman" w:eastAsia="Cambria" w:hAnsi="Times New Roman" w:cs="Times New Roman"/>
          <w:b/>
          <w:caps/>
          <w:sz w:val="28"/>
          <w:szCs w:val="28"/>
          <w:lang w:eastAsia="ru-RU"/>
        </w:rPr>
        <w:t>«БИОЛОГИЯ»</w:t>
      </w:r>
    </w:p>
    <w:p w:rsidR="00541E3C" w:rsidRPr="00541E3C" w:rsidRDefault="00541E3C" w:rsidP="00541E3C">
      <w:pPr>
        <w:spacing w:after="20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 xml:space="preserve">Биология. </w:t>
      </w:r>
      <w:r w:rsidR="00E54277">
        <w:rPr>
          <w:rFonts w:ascii="Times New Roman" w:eastAsia="Calibri" w:hAnsi="Times New Roman" w:cs="Times New Roman"/>
          <w:b/>
          <w:sz w:val="28"/>
          <w:szCs w:val="28"/>
        </w:rPr>
        <w:t>Живые организмы</w:t>
      </w:r>
      <w:r w:rsidRPr="00541E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54277">
        <w:rPr>
          <w:rFonts w:ascii="Times New Roman" w:eastAsia="Calibri" w:hAnsi="Times New Roman" w:cs="Times New Roman"/>
          <w:b/>
          <w:sz w:val="28"/>
          <w:szCs w:val="28"/>
        </w:rPr>
        <w:t xml:space="preserve"> Растения</w:t>
      </w:r>
    </w:p>
    <w:p w:rsidR="00541E3C" w:rsidRPr="00541E3C" w:rsidRDefault="00541E3C" w:rsidP="00541E3C">
      <w:pPr>
        <w:spacing w:after="20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 w:rsidR="009F0C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(34 ч, 1 ч в неделю)</w:t>
      </w:r>
    </w:p>
    <w:p w:rsidR="00541E3C" w:rsidRPr="00541E3C" w:rsidRDefault="00541E3C" w:rsidP="00541E3C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5427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E54277" w:rsidRDefault="00541E3C" w:rsidP="00541E3C">
      <w:pPr>
        <w:spacing w:after="20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Биология — наука о живой природе. Методы исследования в биологии. Царства бактерий, грибов, растений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животных. Отличительные признаки живого и неживого.</w:t>
      </w:r>
    </w:p>
    <w:p w:rsidR="00E54277" w:rsidRDefault="00E54277" w:rsidP="00541E3C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54277">
        <w:rPr>
          <w:rFonts w:ascii="Times New Roman" w:eastAsia="Calibri" w:hAnsi="Times New Roman" w:cs="Times New Roman"/>
          <w:b/>
          <w:sz w:val="24"/>
          <w:szCs w:val="24"/>
        </w:rPr>
        <w:t>Глава 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Разнообразие растительного мира. </w:t>
      </w:r>
      <w:r w:rsidR="00960848" w:rsidRPr="00541E3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B09C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60848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E54277" w:rsidRDefault="00E54277" w:rsidP="00541E3C">
      <w:pPr>
        <w:spacing w:after="20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E54277">
        <w:rPr>
          <w:rFonts w:ascii="Times New Roman" w:eastAsia="Calibri" w:hAnsi="Times New Roman" w:cs="Times New Roman"/>
          <w:sz w:val="24"/>
          <w:szCs w:val="24"/>
        </w:rPr>
        <w:t>Растения как составная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живой природы. Ботаника – наука  о растениях. </w:t>
      </w:r>
      <w:r w:rsid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Связь организмов со средой обитания. Взаимосвязь организмов в природе.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Жизненные формы и продолжительность жизни растений. </w:t>
      </w:r>
      <w:r w:rsidR="00960848" w:rsidRPr="00541E3C">
        <w:rPr>
          <w:rFonts w:ascii="Times New Roman" w:eastAsia="Calibri" w:hAnsi="Times New Roman" w:cs="Times New Roman"/>
          <w:sz w:val="24"/>
          <w:szCs w:val="24"/>
        </w:rPr>
        <w:t>Цветковые</w:t>
      </w:r>
      <w:r w:rsidR="00960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848" w:rsidRPr="00541E3C">
        <w:rPr>
          <w:rFonts w:ascii="Times New Roman" w:eastAsia="Calibri" w:hAnsi="Times New Roman" w:cs="Times New Roman"/>
          <w:sz w:val="24"/>
          <w:szCs w:val="24"/>
        </w:rPr>
        <w:t xml:space="preserve">растения, их строение и многообразие.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Экологические факторы и их влияние на живые организмы. </w:t>
      </w:r>
      <w:r w:rsidR="00701915">
        <w:rPr>
          <w:rFonts w:ascii="Times New Roman" w:eastAsia="Calibri" w:hAnsi="Times New Roman" w:cs="Times New Roman"/>
          <w:sz w:val="24"/>
          <w:szCs w:val="24"/>
        </w:rPr>
        <w:t xml:space="preserve">Растительный покров Земли.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Влияние д</w:t>
      </w:r>
      <w:r w:rsidR="00701915">
        <w:rPr>
          <w:rFonts w:ascii="Times New Roman" w:eastAsia="Calibri" w:hAnsi="Times New Roman" w:cs="Times New Roman"/>
          <w:sz w:val="24"/>
          <w:szCs w:val="24"/>
        </w:rPr>
        <w:t>еятельности человека на природу, ее охрана.</w:t>
      </w:r>
      <w:r w:rsidR="00701915" w:rsidRPr="007019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Фенологические наблюдения за сезонными изменениями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в природе.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541E3C" w:rsidRPr="00541E3C" w:rsidRDefault="00541E3C" w:rsidP="00541E3C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701915" w:rsidP="00541E3C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Клеточное строение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растений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5C74B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541E3C" w:rsidRDefault="00701915" w:rsidP="00541E3C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Клетка – основная единица живого.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</w:t>
      </w:r>
      <w:r w:rsid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поступление веще</w:t>
      </w:r>
      <w:proofErr w:type="gramStart"/>
      <w:r w:rsidR="00541E3C" w:rsidRPr="00541E3C">
        <w:rPr>
          <w:rFonts w:ascii="Times New Roman" w:eastAsia="Calibri" w:hAnsi="Times New Roman" w:cs="Times New Roman"/>
          <w:sz w:val="24"/>
          <w:szCs w:val="24"/>
        </w:rPr>
        <w:t>ств в кл</w:t>
      </w:r>
      <w:proofErr w:type="gramEnd"/>
      <w:r w:rsidR="00541E3C" w:rsidRPr="00541E3C">
        <w:rPr>
          <w:rFonts w:ascii="Times New Roman" w:eastAsia="Calibri" w:hAnsi="Times New Roman" w:cs="Times New Roman"/>
          <w:sz w:val="24"/>
          <w:szCs w:val="24"/>
        </w:rPr>
        <w:t>етку (дыхание, питание), рост,</w:t>
      </w:r>
      <w:r w:rsid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разв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итие и деление клетки. Понятие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ткан</w:t>
      </w:r>
      <w:r>
        <w:rPr>
          <w:rFonts w:ascii="Times New Roman" w:eastAsia="Calibri" w:hAnsi="Times New Roman" w:cs="Times New Roman"/>
          <w:sz w:val="24"/>
          <w:szCs w:val="24"/>
        </w:rPr>
        <w:t>и, их функции в растительном организме.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Устройство лупы и светового микроскопа. Правила работы с ним.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клеток кожицы чешуи лука.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Приготовление препаратов и рассматривание под микроскопом пластид в растительных клетках.</w:t>
      </w:r>
    </w:p>
    <w:p w:rsidR="00541E3C" w:rsidRP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Рассматривание под микроскопом готовых микропрепаратов различных растительных тканей.</w:t>
      </w:r>
    </w:p>
    <w:p w:rsidR="00541E3C" w:rsidRDefault="00541E3C" w:rsidP="00541E3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848" w:rsidRPr="00541E3C" w:rsidRDefault="00701915" w:rsidP="0096084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 3. Строение и многообразие Покрытосеменных растений</w:t>
      </w:r>
      <w:r w:rsidR="009608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0848" w:rsidRPr="00541E3C"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="005C74B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60848" w:rsidRPr="00541E3C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701915" w:rsidRDefault="00701915" w:rsidP="00541E3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56" w:rsidRPr="00541E3C" w:rsidRDefault="00D078EB" w:rsidP="0034325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Семя – орган полового размножения и расселения растений.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Строение семян однодольных и двудольных растений. </w:t>
      </w:r>
      <w:r w:rsidR="00343256">
        <w:rPr>
          <w:rFonts w:ascii="Times New Roman" w:eastAsia="Calibri" w:hAnsi="Times New Roman" w:cs="Times New Roman"/>
          <w:sz w:val="24"/>
          <w:szCs w:val="24"/>
        </w:rPr>
        <w:t>Химические вещества семени: органические и неорганические. Строение и функции корня. Разнообразие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 корней и типы корневых систем.</w:t>
      </w:r>
      <w:r w:rsidR="00343256">
        <w:rPr>
          <w:rFonts w:ascii="Times New Roman" w:eastAsia="Calibri" w:hAnsi="Times New Roman" w:cs="Times New Roman"/>
          <w:sz w:val="24"/>
          <w:szCs w:val="24"/>
        </w:rPr>
        <w:t xml:space="preserve"> Регенерация корней.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 Зон</w:t>
      </w:r>
      <w:proofErr w:type="gramStart"/>
      <w:r w:rsidR="00343256" w:rsidRPr="00541E3C">
        <w:rPr>
          <w:rFonts w:ascii="Times New Roman" w:eastAsia="Calibri" w:hAnsi="Times New Roman" w:cs="Times New Roman"/>
          <w:sz w:val="24"/>
          <w:szCs w:val="24"/>
        </w:rPr>
        <w:t>ы(</w:t>
      </w:r>
      <w:proofErr w:type="gramEnd"/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участки) корня. Видоизменения корней. </w:t>
      </w:r>
      <w:r w:rsidR="00DE1E3C">
        <w:rPr>
          <w:rFonts w:ascii="Times New Roman" w:eastAsia="Calibri" w:hAnsi="Times New Roman" w:cs="Times New Roman"/>
          <w:sz w:val="24"/>
          <w:szCs w:val="24"/>
        </w:rPr>
        <w:t xml:space="preserve">Строение и развитие побега.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>Почки и их</w:t>
      </w:r>
      <w:r w:rsidR="00343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строение. </w:t>
      </w:r>
      <w:r w:rsidR="00DE1E3C">
        <w:rPr>
          <w:rFonts w:ascii="Times New Roman" w:eastAsia="Calibri" w:hAnsi="Times New Roman" w:cs="Times New Roman"/>
          <w:sz w:val="24"/>
          <w:szCs w:val="24"/>
        </w:rPr>
        <w:t xml:space="preserve">Разнообразие почек.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>Строение стебля.</w:t>
      </w:r>
      <w:r w:rsidR="00DE1E3C">
        <w:rPr>
          <w:rFonts w:ascii="Times New Roman" w:eastAsia="Calibri" w:hAnsi="Times New Roman" w:cs="Times New Roman"/>
          <w:sz w:val="24"/>
          <w:szCs w:val="24"/>
        </w:rPr>
        <w:t xml:space="preserve"> Стебель осевая часть побега. Рост стебля.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 Многообразие стеблей.</w:t>
      </w:r>
      <w:r w:rsidR="00DE1E3C">
        <w:rPr>
          <w:rFonts w:ascii="Times New Roman" w:eastAsia="Calibri" w:hAnsi="Times New Roman" w:cs="Times New Roman"/>
          <w:sz w:val="24"/>
          <w:szCs w:val="24"/>
        </w:rPr>
        <w:t xml:space="preserve"> Внутреннее строение стебля. </w:t>
      </w:r>
      <w:r w:rsidR="00DE1E3C" w:rsidRPr="00541E3C">
        <w:rPr>
          <w:rFonts w:ascii="Times New Roman" w:eastAsia="Calibri" w:hAnsi="Times New Roman" w:cs="Times New Roman"/>
          <w:sz w:val="24"/>
          <w:szCs w:val="24"/>
        </w:rPr>
        <w:t>Передвижение</w:t>
      </w:r>
      <w:r w:rsidR="00DE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E3C" w:rsidRPr="00541E3C">
        <w:rPr>
          <w:rFonts w:ascii="Times New Roman" w:eastAsia="Calibri" w:hAnsi="Times New Roman" w:cs="Times New Roman"/>
          <w:sz w:val="24"/>
          <w:szCs w:val="24"/>
        </w:rPr>
        <w:t xml:space="preserve">воды и питательных веществ в растении.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>Видоизменения побегов.</w:t>
      </w:r>
      <w:r w:rsidR="00DE1E3C" w:rsidRPr="00DE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E3C" w:rsidRPr="00541E3C">
        <w:rPr>
          <w:rFonts w:ascii="Times New Roman" w:eastAsia="Calibri" w:hAnsi="Times New Roman" w:cs="Times New Roman"/>
          <w:sz w:val="24"/>
          <w:szCs w:val="24"/>
        </w:rPr>
        <w:t>Внешнее строение листа.</w:t>
      </w:r>
      <w:r w:rsidR="00DE1E3C">
        <w:rPr>
          <w:rFonts w:ascii="Times New Roman" w:eastAsia="Calibri" w:hAnsi="Times New Roman" w:cs="Times New Roman"/>
          <w:sz w:val="24"/>
          <w:szCs w:val="24"/>
        </w:rPr>
        <w:t xml:space="preserve"> Разнообразие листьев. </w:t>
      </w:r>
      <w:r w:rsidR="00DE1E3C" w:rsidRPr="00541E3C">
        <w:rPr>
          <w:rFonts w:ascii="Times New Roman" w:eastAsia="Calibri" w:hAnsi="Times New Roman" w:cs="Times New Roman"/>
          <w:sz w:val="24"/>
          <w:szCs w:val="24"/>
        </w:rPr>
        <w:t xml:space="preserve">Клеточное строение листа. Видоизменения листьев. </w:t>
      </w:r>
      <w:r w:rsidR="00343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 xml:space="preserve">Цветок и его строение. </w:t>
      </w:r>
      <w:r w:rsidR="00960848">
        <w:rPr>
          <w:rFonts w:ascii="Times New Roman" w:eastAsia="Calibri" w:hAnsi="Times New Roman" w:cs="Times New Roman"/>
          <w:sz w:val="24"/>
          <w:szCs w:val="24"/>
        </w:rPr>
        <w:t xml:space="preserve">Разнообразие цветков.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>Соцветия. Плоды и их классификация. Распространение плодов и семян.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семян двудольных и однодольных растений.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Виды корней. Стержневая и мочковатая корневые системы.</w:t>
      </w:r>
    </w:p>
    <w:p w:rsidR="00AE3A98" w:rsidRDefault="00AE3A98" w:rsidP="00343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зоны молодого корня.</w:t>
      </w:r>
    </w:p>
    <w:p w:rsidR="00343256" w:rsidRPr="00541E3C" w:rsidRDefault="00AE3A98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256" w:rsidRPr="00541E3C">
        <w:rPr>
          <w:rFonts w:ascii="Times New Roman" w:eastAsia="Calibri" w:hAnsi="Times New Roman" w:cs="Times New Roman"/>
          <w:sz w:val="24"/>
          <w:szCs w:val="24"/>
        </w:rPr>
        <w:t>Строение почек. Расположение почек на стебле.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Клеточное строение листа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Внутреннее строение ветки дерева.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Видоизменённые побеги (корневище, клубень, луковица).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цветка. Различные виды соцветий.</w:t>
      </w:r>
    </w:p>
    <w:p w:rsidR="00343256" w:rsidRPr="00541E3C" w:rsidRDefault="00343256" w:rsidP="003432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Многообразие сухих и сочных плодов.</w:t>
      </w:r>
    </w:p>
    <w:p w:rsidR="005279BB" w:rsidRDefault="005279BB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 xml:space="preserve">Биология. </w:t>
      </w:r>
      <w:r w:rsidR="00B168A7">
        <w:rPr>
          <w:rFonts w:ascii="Times New Roman" w:eastAsia="Calibri" w:hAnsi="Times New Roman" w:cs="Times New Roman"/>
          <w:b/>
          <w:sz w:val="28"/>
          <w:szCs w:val="28"/>
        </w:rPr>
        <w:t>Живые организмы</w:t>
      </w:r>
      <w:r w:rsidRPr="00541E3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168A7">
        <w:rPr>
          <w:rFonts w:ascii="Times New Roman" w:eastAsia="Calibri" w:hAnsi="Times New Roman" w:cs="Times New Roman"/>
          <w:b/>
          <w:sz w:val="28"/>
          <w:szCs w:val="28"/>
        </w:rPr>
        <w:t>Растения. Бактерии. Грибы.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 w:rsidR="00527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(34 ч, 1 ч в неделю)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B168A7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>. Жизнь растений (10 ч)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8A7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</w:t>
      </w:r>
      <w:r w:rsidR="00B168A7">
        <w:rPr>
          <w:rFonts w:ascii="Times New Roman" w:eastAsia="Calibri" w:hAnsi="Times New Roman" w:cs="Times New Roman"/>
          <w:sz w:val="24"/>
          <w:szCs w:val="24"/>
        </w:rPr>
        <w:t xml:space="preserve"> Образование органических веществ в листьях.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Дыхание растений. Испарение воды</w:t>
      </w:r>
      <w:r w:rsidR="00B168A7">
        <w:rPr>
          <w:rFonts w:ascii="Times New Roman" w:eastAsia="Calibri" w:hAnsi="Times New Roman" w:cs="Times New Roman"/>
          <w:sz w:val="24"/>
          <w:szCs w:val="24"/>
        </w:rPr>
        <w:t xml:space="preserve"> листьями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. Листопад. Прорастание семян. </w:t>
      </w:r>
      <w:r w:rsidR="00B168A7">
        <w:rPr>
          <w:rFonts w:ascii="Times New Roman" w:eastAsia="Calibri" w:hAnsi="Times New Roman" w:cs="Times New Roman"/>
          <w:sz w:val="24"/>
          <w:szCs w:val="24"/>
        </w:rPr>
        <w:t xml:space="preserve">Рост и развитие растений. Биологическое значение размножения.  Особенности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размножения растений. Размножение споровых растений. Размножение голосеменных растений. Половое размножение покрытосеменных растений.</w:t>
      </w:r>
      <w:r w:rsidR="00402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8A7">
        <w:rPr>
          <w:rFonts w:ascii="Times New Roman" w:eastAsia="Calibri" w:hAnsi="Times New Roman" w:cs="Times New Roman"/>
          <w:sz w:val="24"/>
          <w:szCs w:val="24"/>
        </w:rPr>
        <w:t>Б</w:t>
      </w:r>
      <w:r w:rsidR="00B168A7" w:rsidRPr="00541E3C">
        <w:rPr>
          <w:rFonts w:ascii="Times New Roman" w:eastAsia="Calibri" w:hAnsi="Times New Roman" w:cs="Times New Roman"/>
          <w:sz w:val="24"/>
          <w:szCs w:val="24"/>
        </w:rPr>
        <w:t>есполое (вегетативное)</w:t>
      </w:r>
      <w:r w:rsidR="00B168A7" w:rsidRPr="00B16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8A7" w:rsidRPr="00541E3C">
        <w:rPr>
          <w:rFonts w:ascii="Times New Roman" w:eastAsia="Calibri" w:hAnsi="Times New Roman" w:cs="Times New Roman"/>
          <w:sz w:val="24"/>
          <w:szCs w:val="24"/>
        </w:rPr>
        <w:t>размножение покрытосеменных растений.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72F8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Вегетативное размножение комнатных растений.</w:t>
      </w:r>
    </w:p>
    <w:p w:rsidR="00572F8C" w:rsidRPr="00541E3C" w:rsidRDefault="00572F8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4024F5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Систематика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растений (</w:t>
      </w:r>
      <w:r w:rsidR="009C0B32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4024F5" w:rsidRDefault="004024F5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о систематике как разделе биологической науки.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Основные систематические категории: вид, род, с</w:t>
      </w:r>
      <w:r>
        <w:rPr>
          <w:rFonts w:ascii="Times New Roman" w:eastAsia="Calibri" w:hAnsi="Times New Roman" w:cs="Times New Roman"/>
          <w:sz w:val="24"/>
          <w:szCs w:val="24"/>
        </w:rPr>
        <w:t>емейство, класс, отдел, царство, ядерные.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24F5" w:rsidRDefault="004024F5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Водоросли. Многообразие водорослей.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Среда обитания водорослей. Строение одноклеточных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многоклеточных водорослей. Роль водорослей в природе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жизни человека, охрана водорослей. </w:t>
      </w:r>
    </w:p>
    <w:p w:rsidR="004024F5" w:rsidRDefault="004024F5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Мхи. Многообразие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мхов. Среда обитания.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Строение мхов, их значение. </w:t>
      </w:r>
    </w:p>
    <w:p w:rsidR="004024F5" w:rsidRDefault="004024F5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Папоротники, хвощи, плауны,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их строение, многообразие, среда обитания, роль в природе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жизни человека, охрана. </w:t>
      </w:r>
      <w:proofErr w:type="gramEnd"/>
    </w:p>
    <w:p w:rsidR="00393015" w:rsidRDefault="004024F5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Высшие семенные растения. </w:t>
      </w:r>
      <w:r w:rsidRPr="00541E3C">
        <w:rPr>
          <w:rFonts w:ascii="Times New Roman" w:eastAsia="Calibri" w:hAnsi="Times New Roman" w:cs="Times New Roman"/>
          <w:sz w:val="24"/>
          <w:szCs w:val="24"/>
        </w:rPr>
        <w:t>Голосеменные, их строение и разнообразие. Среда обитания. Распространение голосеменных,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значение в природе и жизни человека, их охрана.</w:t>
      </w:r>
      <w:r w:rsidR="009C0B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24F5" w:rsidRDefault="009C0B32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Покрытосеменные или Цветковые</w:t>
      </w:r>
      <w:r w:rsidR="004024F5" w:rsidRPr="00541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строения, </w:t>
      </w:r>
      <w:r w:rsidR="004024F5" w:rsidRPr="00541E3C">
        <w:rPr>
          <w:rFonts w:ascii="Times New Roman" w:eastAsia="Calibri" w:hAnsi="Times New Roman" w:cs="Times New Roman"/>
          <w:sz w:val="24"/>
          <w:szCs w:val="24"/>
        </w:rPr>
        <w:t>многообразие, среда обитания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24F5" w:rsidRPr="00541E3C">
        <w:rPr>
          <w:rFonts w:ascii="Times New Roman" w:eastAsia="Calibri" w:hAnsi="Times New Roman" w:cs="Times New Roman"/>
          <w:sz w:val="24"/>
          <w:szCs w:val="24"/>
        </w:rPr>
        <w:t xml:space="preserve">Значение </w:t>
      </w:r>
      <w:proofErr w:type="gramStart"/>
      <w:r w:rsidR="004024F5" w:rsidRPr="00541E3C">
        <w:rPr>
          <w:rFonts w:ascii="Times New Roman" w:eastAsia="Calibri" w:hAnsi="Times New Roman" w:cs="Times New Roman"/>
          <w:sz w:val="24"/>
          <w:szCs w:val="24"/>
        </w:rPr>
        <w:t>цветковых</w:t>
      </w:r>
      <w:proofErr w:type="gramEnd"/>
      <w:r w:rsidR="004024F5" w:rsidRPr="00541E3C">
        <w:rPr>
          <w:rFonts w:ascii="Times New Roman" w:eastAsia="Calibri" w:hAnsi="Times New Roman" w:cs="Times New Roman"/>
          <w:sz w:val="24"/>
          <w:szCs w:val="24"/>
        </w:rPr>
        <w:t xml:space="preserve"> в природе и жизни человека.</w:t>
      </w:r>
    </w:p>
    <w:p w:rsidR="00904FA1" w:rsidRDefault="004024F5" w:rsidP="00904F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Знакомство с классификацией цветковых растений. Класс Двудольные растения. Морфологическая характеристика </w:t>
      </w:r>
      <w:r w:rsidR="009C0B32">
        <w:rPr>
          <w:rFonts w:ascii="Times New Roman" w:eastAsia="Calibri" w:hAnsi="Times New Roman" w:cs="Times New Roman"/>
          <w:sz w:val="24"/>
          <w:szCs w:val="24"/>
        </w:rPr>
        <w:t>4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—</w:t>
      </w:r>
      <w:r w:rsidR="009C0B32">
        <w:rPr>
          <w:rFonts w:ascii="Times New Roman" w:eastAsia="Calibri" w:hAnsi="Times New Roman" w:cs="Times New Roman"/>
          <w:sz w:val="24"/>
          <w:szCs w:val="24"/>
        </w:rPr>
        <w:t>5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семейств (</w:t>
      </w:r>
      <w:r w:rsidR="009C0B32">
        <w:rPr>
          <w:rFonts w:ascii="Times New Roman" w:eastAsia="Calibri" w:hAnsi="Times New Roman" w:cs="Times New Roman"/>
          <w:sz w:val="24"/>
          <w:szCs w:val="24"/>
        </w:rPr>
        <w:t xml:space="preserve">Семейство </w:t>
      </w:r>
      <w:proofErr w:type="gramStart"/>
      <w:r w:rsidR="009C0B32">
        <w:rPr>
          <w:rFonts w:ascii="Times New Roman" w:eastAsia="Calibri" w:hAnsi="Times New Roman" w:cs="Times New Roman"/>
          <w:sz w:val="24"/>
          <w:szCs w:val="24"/>
        </w:rPr>
        <w:t>Капустные</w:t>
      </w:r>
      <w:proofErr w:type="gramEnd"/>
      <w:r w:rsidR="009C0B32">
        <w:rPr>
          <w:rFonts w:ascii="Times New Roman" w:eastAsia="Calibri" w:hAnsi="Times New Roman" w:cs="Times New Roman"/>
          <w:sz w:val="24"/>
          <w:szCs w:val="24"/>
        </w:rPr>
        <w:t xml:space="preserve">, Розоцветные, Бобовые, Зонтичные, Пасленовые, Астровые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с учётом местных условий). Класс Однодольные растения. Морфологическая характеристика </w:t>
      </w:r>
      <w:r w:rsidR="009C0B32">
        <w:rPr>
          <w:rFonts w:ascii="Times New Roman" w:eastAsia="Calibri" w:hAnsi="Times New Roman" w:cs="Times New Roman"/>
          <w:sz w:val="24"/>
          <w:szCs w:val="24"/>
        </w:rPr>
        <w:t>семейства З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лак</w:t>
      </w:r>
      <w:r w:rsidR="009C0B32">
        <w:rPr>
          <w:rFonts w:ascii="Times New Roman" w:eastAsia="Calibri" w:hAnsi="Times New Roman" w:cs="Times New Roman"/>
          <w:sz w:val="24"/>
          <w:szCs w:val="24"/>
        </w:rPr>
        <w:t>и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9C0B32">
        <w:rPr>
          <w:rFonts w:ascii="Times New Roman" w:eastAsia="Calibri" w:hAnsi="Times New Roman" w:cs="Times New Roman"/>
          <w:sz w:val="24"/>
          <w:szCs w:val="24"/>
        </w:rPr>
        <w:t>Л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илейны</w:t>
      </w:r>
      <w:r w:rsidR="009C0B32">
        <w:rPr>
          <w:rFonts w:ascii="Times New Roman" w:eastAsia="Calibri" w:hAnsi="Times New Roman" w:cs="Times New Roman"/>
          <w:sz w:val="24"/>
          <w:szCs w:val="24"/>
        </w:rPr>
        <w:t>е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. Важнейшие </w:t>
      </w:r>
      <w:proofErr w:type="spellStart"/>
      <w:proofErr w:type="gramStart"/>
      <w:r w:rsidR="00541E3C" w:rsidRPr="00541E3C">
        <w:rPr>
          <w:rFonts w:ascii="Times New Roman" w:eastAsia="Calibri" w:hAnsi="Times New Roman" w:cs="Times New Roman"/>
          <w:sz w:val="24"/>
          <w:szCs w:val="24"/>
        </w:rPr>
        <w:t>сельскохо-зяйственные</w:t>
      </w:r>
      <w:proofErr w:type="spellEnd"/>
      <w:proofErr w:type="gramEnd"/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растения, биологические основы их</w:t>
      </w:r>
      <w:r w:rsid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выращивания и н</w:t>
      </w:r>
      <w:r w:rsidR="00904FA1" w:rsidRPr="00541E3C">
        <w:rPr>
          <w:rFonts w:ascii="Times New Roman" w:eastAsia="Calibri" w:hAnsi="Times New Roman" w:cs="Times New Roman"/>
          <w:sz w:val="24"/>
          <w:szCs w:val="24"/>
        </w:rPr>
        <w:t>ароднохозяйственное значение.</w:t>
      </w:r>
    </w:p>
    <w:p w:rsidR="00AA4A09" w:rsidRDefault="00AA4A09" w:rsidP="006267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67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зелёных водорослей.</w:t>
      </w: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мха.</w:t>
      </w: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Строение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спороносящего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хвоща.</w:t>
      </w: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Строение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спороносящего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папоротника.</w:t>
      </w: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хвои и шишек хвойных.</w:t>
      </w:r>
    </w:p>
    <w:p w:rsidR="00626758" w:rsidRPr="00541E3C" w:rsidRDefault="00626758" w:rsidP="0062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Строение цветкового растения.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B32" w:rsidRPr="00541E3C" w:rsidRDefault="009C0B32" w:rsidP="009C0B3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 3. Вирусы. Бактерии.</w:t>
      </w:r>
      <w:r w:rsidRPr="009C0B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85D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9C0B32" w:rsidRPr="00541E3C" w:rsidRDefault="009C0B32" w:rsidP="009C0B32">
      <w:pPr>
        <w:spacing w:after="20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Вирусы – неклеточная форма жизни.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человека. Разнообразие бактерий, их распространение в природе.</w:t>
      </w:r>
    </w:p>
    <w:p w:rsidR="00CF148E" w:rsidRPr="00541E3C" w:rsidRDefault="00CF148E" w:rsidP="00CF148E">
      <w:pPr>
        <w:spacing w:after="20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 4.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Грибы (</w:t>
      </w:r>
      <w:r w:rsidR="00585D6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CF148E" w:rsidRPr="00541E3C" w:rsidRDefault="00CF148E" w:rsidP="00CF148E">
      <w:pPr>
        <w:spacing w:after="20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Общая характеристика грибов, их строение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жизнедеятельность.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Экологические группы грибов.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Шляпочные грибы. Съедобные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человека.</w:t>
      </w:r>
      <w:r w:rsidR="00BF46B4" w:rsidRPr="00BF4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6B4" w:rsidRPr="00541E3C">
        <w:rPr>
          <w:rFonts w:ascii="Times New Roman" w:eastAsia="Calibri" w:hAnsi="Times New Roman" w:cs="Times New Roman"/>
          <w:sz w:val="24"/>
          <w:szCs w:val="24"/>
        </w:rPr>
        <w:t>Лишайники, их строение, разнообразие, среда обитания. Значение в природе и</w:t>
      </w:r>
      <w:r w:rsidR="00BF4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6B4" w:rsidRPr="00541E3C">
        <w:rPr>
          <w:rFonts w:ascii="Times New Roman" w:eastAsia="Calibri" w:hAnsi="Times New Roman" w:cs="Times New Roman"/>
          <w:sz w:val="24"/>
          <w:szCs w:val="24"/>
        </w:rPr>
        <w:t>жизни человека</w:t>
      </w:r>
    </w:p>
    <w:p w:rsidR="00CF148E" w:rsidRPr="00541E3C" w:rsidRDefault="00CF148E" w:rsidP="00CF148E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CF148E" w:rsidRPr="00541E3C" w:rsidRDefault="00CF148E" w:rsidP="00CF148E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Cs/>
          <w:sz w:val="24"/>
          <w:szCs w:val="24"/>
        </w:rPr>
        <w:t>Строение плодовых тел шляпочных грибов</w:t>
      </w:r>
    </w:p>
    <w:p w:rsidR="00CF148E" w:rsidRPr="00541E3C" w:rsidRDefault="00CF148E" w:rsidP="00CF148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Строение плесневого гриба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мукора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. Строение дрожжей.</w:t>
      </w:r>
    </w:p>
    <w:p w:rsidR="00B168A7" w:rsidRPr="00541E3C" w:rsidRDefault="00B168A7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Default="00585D62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Глава 5.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растительного мира на Земле. 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>Природные сообщества (3 ч)</w:t>
      </w:r>
    </w:p>
    <w:p w:rsidR="00D33D81" w:rsidRPr="00541E3C" w:rsidRDefault="00487E8E" w:rsidP="00D33D8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Эволюция</w:t>
      </w:r>
      <w:r w:rsidR="00585D62" w:rsidRPr="00541E3C">
        <w:rPr>
          <w:rFonts w:ascii="Times New Roman" w:eastAsia="Calibri" w:hAnsi="Times New Roman" w:cs="Times New Roman"/>
          <w:sz w:val="24"/>
          <w:szCs w:val="24"/>
        </w:rPr>
        <w:t xml:space="preserve"> растений.</w:t>
      </w:r>
      <w:r w:rsidRPr="00487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Ра</w:t>
      </w:r>
      <w:r w:rsidR="00E6634A">
        <w:rPr>
          <w:rFonts w:ascii="Times New Roman" w:eastAsia="Calibri" w:hAnsi="Times New Roman" w:cs="Times New Roman"/>
          <w:sz w:val="24"/>
          <w:szCs w:val="24"/>
        </w:rPr>
        <w:t>стительные сообщества</w:t>
      </w:r>
      <w:r w:rsidR="00D33D81">
        <w:rPr>
          <w:rFonts w:ascii="Times New Roman" w:eastAsia="Calibri" w:hAnsi="Times New Roman" w:cs="Times New Roman"/>
          <w:sz w:val="24"/>
          <w:szCs w:val="24"/>
        </w:rPr>
        <w:t>, взаимосвязи растений в сообществе.</w:t>
      </w:r>
      <w:r w:rsidR="00E663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D81" w:rsidRPr="00541E3C">
        <w:rPr>
          <w:rFonts w:ascii="Times New Roman" w:eastAsia="Calibri" w:hAnsi="Times New Roman" w:cs="Times New Roman"/>
          <w:sz w:val="24"/>
          <w:szCs w:val="24"/>
        </w:rPr>
        <w:t>Взаимосвязь растений с другими организмами. Симбиоз. Паразитизм</w:t>
      </w:r>
      <w:r w:rsidR="001855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5D62" w:rsidRPr="00C96184" w:rsidRDefault="001855FF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E6634A">
        <w:rPr>
          <w:rFonts w:ascii="Times New Roman" w:eastAsia="Calibri" w:hAnsi="Times New Roman" w:cs="Times New Roman"/>
          <w:sz w:val="24"/>
          <w:szCs w:val="24"/>
        </w:rPr>
        <w:t>ипы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растительности. </w:t>
      </w:r>
      <w:r w:rsidR="007A693A">
        <w:rPr>
          <w:rFonts w:ascii="Times New Roman" w:eastAsia="Calibri" w:hAnsi="Times New Roman" w:cs="Times New Roman"/>
          <w:sz w:val="24"/>
          <w:szCs w:val="24"/>
        </w:rPr>
        <w:t>Искусственные сообщества.</w:t>
      </w:r>
      <w:r w:rsidR="00E6634A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93A">
        <w:rPr>
          <w:rFonts w:ascii="Times New Roman" w:eastAsia="Calibri" w:hAnsi="Times New Roman" w:cs="Times New Roman"/>
          <w:sz w:val="24"/>
          <w:szCs w:val="24"/>
        </w:rPr>
        <w:t xml:space="preserve">Дикорастущие, культурные и сорные растения. </w:t>
      </w:r>
      <w:r w:rsidR="00E6634A" w:rsidRPr="00541E3C">
        <w:rPr>
          <w:rFonts w:ascii="Times New Roman" w:eastAsia="Calibri" w:hAnsi="Times New Roman" w:cs="Times New Roman"/>
          <w:sz w:val="24"/>
          <w:szCs w:val="24"/>
        </w:rPr>
        <w:t>Влияние деятельности человека на растительные сообщества и влияние природной среды на человека.</w:t>
      </w:r>
      <w:r w:rsidR="007A69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</w:t>
      </w:r>
    </w:p>
    <w:p w:rsidR="00541E3C" w:rsidRPr="00541E3C" w:rsidRDefault="00541E3C" w:rsidP="00541E3C">
      <w:pPr>
        <w:spacing w:after="0" w:line="240" w:lineRule="auto"/>
        <w:rPr>
          <w:rFonts w:ascii="SchoolBookCSanPin-Regular" w:eastAsia="Calibri" w:hAnsi="SchoolBookCSanPin-Regular" w:cs="SchoolBookCSanPin-Regular"/>
          <w:sz w:val="21"/>
          <w:szCs w:val="21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</w:t>
      </w:r>
      <w:r w:rsidRPr="00541E3C">
        <w:rPr>
          <w:rFonts w:ascii="SchoolBookCSanPin-Regular" w:eastAsia="Calibri" w:hAnsi="SchoolBookCSanPin-Regular" w:cs="SchoolBookCSanPin-Regular"/>
          <w:sz w:val="21"/>
          <w:szCs w:val="21"/>
        </w:rPr>
        <w:t>.</w:t>
      </w:r>
    </w:p>
    <w:p w:rsidR="00541E3C" w:rsidRDefault="00541E3C" w:rsidP="00541E3C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9BB" w:rsidRPr="00541E3C" w:rsidRDefault="005279BB" w:rsidP="00541E3C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>Биология. Животные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 класс </w:t>
      </w:r>
      <w:r w:rsidRPr="00541E3C">
        <w:rPr>
          <w:rFonts w:ascii="Times New Roman" w:eastAsia="Calibri" w:hAnsi="Times New Roman" w:cs="Times New Roman"/>
          <w:sz w:val="28"/>
          <w:szCs w:val="28"/>
        </w:rPr>
        <w:t>(34 ч, 1 ч в неделю)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Введение (1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Общие сведения о животном мире. История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зоологии. Методы изучения животных. Наука зоология и её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структура. Сходство и различия животных и растений.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Систематика животных.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Раздел 1. Простейшие (2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   Простейшие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многообразие, среда и места обитания; образ жизни и поведение; биологические и экологические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особенности; значение в природе и жизни человека; колониальные организмы.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Раздел 2. Многоклеточные животные (</w:t>
      </w:r>
      <w:r w:rsidR="00AA4A09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Беспозвоночные животные. </w:t>
      </w:r>
      <w:r w:rsidRPr="00541E3C">
        <w:rPr>
          <w:rFonts w:ascii="Times New Roman" w:eastAsia="Calibri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Типы Плоские, Круглые, Кольчатые черви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многообразие, среда и места обитания; образ жизни и поведение;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биологические и экологические особенности; значение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вприроде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и жизни человека.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hd w:val="clear" w:color="auto" w:fill="FFFFFF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Многообразие кольчатых червей.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Тип Моллюски: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Тип Членистоногие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Ракообразные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среда обитания, образ жизни и поведение; биологические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экологические особенности; значение в природе и жизни человека.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hd w:val="clear" w:color="auto" w:fill="FFFFFF"/>
        <w:spacing w:after="0" w:line="240" w:lineRule="auto"/>
        <w:ind w:right="567"/>
        <w:rPr>
          <w:rFonts w:ascii="Calibri" w:eastAsia="Calibri" w:hAnsi="Calibri" w:cs="SchoolBookCSanPin-Regular"/>
          <w:sz w:val="21"/>
          <w:szCs w:val="21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Знакомство с разнообразием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ракообразных</w:t>
      </w:r>
      <w:proofErr w:type="gramEnd"/>
      <w:r w:rsidRPr="00541E3C">
        <w:rPr>
          <w:rFonts w:ascii="SchoolBookCSanPin-Regular" w:eastAsia="Calibri" w:hAnsi="SchoolBookCSanPin-Regular" w:cs="SchoolBookCSanPin-Regular"/>
          <w:sz w:val="21"/>
          <w:szCs w:val="21"/>
        </w:rPr>
        <w:t>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Паукообразные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многообразие, среда обитания, образ жизни и поведение; биологические и экологические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особенности; значение в природе и жизни человека. 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Насекомые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многообразие, среда обитания, образ жизни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поведение; биологические и экологические особенности; значение в природе и жизни человека.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Изучение представителей отрядов насекомых.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885492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Тип Хордовые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Ланцетники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Позвоночные животные. </w:t>
      </w:r>
      <w:proofErr w:type="gramStart"/>
      <w:r w:rsidRPr="00541E3C">
        <w:rPr>
          <w:rFonts w:ascii="Times New Roman" w:eastAsia="Calibri" w:hAnsi="Times New Roman" w:cs="Times New Roman"/>
          <w:b/>
          <w:sz w:val="24"/>
          <w:szCs w:val="24"/>
        </w:rPr>
        <w:t>Надкласс Рыбы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 (круглоротые, хрящевые, костные); среда обитания, образ жизни, поведение;</w:t>
      </w:r>
      <w:r w:rsidR="00885492" w:rsidRP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и  внутреннего строения;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Наблюдение за внешним строением и передвижением рыб.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Класс Земноводные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многообразие; среда обитания, образ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жизни и поведение;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и  внутреннего строения;</w:t>
      </w:r>
      <w:r w:rsidR="00EE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биологические и экологические особенности; значение в природе и жизни человека; исчезающие, редкие и охраняемые виды. 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Пресмыкающиеся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: многообразие; среда обитания, образ жизни и поведение;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и  внутреннего строения;</w:t>
      </w:r>
      <w:r w:rsidR="00885492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биологические и экологические особенности; значение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природе и жизни человека; исчезающие, редкие и охраняемые виды. 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Птицы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многообразие; среда обитания, образ жизни и поведение;</w:t>
      </w:r>
      <w:r w:rsidR="00885492" w:rsidRP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и  внутреннего строения;</w:t>
      </w:r>
      <w:r w:rsidR="00885492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биологические и экологические особенности;</w:t>
      </w:r>
      <w:r w:rsidR="00885492" w:rsidRP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группы</w:t>
      </w:r>
      <w:r w:rsidR="00885492">
        <w:rPr>
          <w:rFonts w:ascii="Times New Roman" w:eastAsia="Calibri" w:hAnsi="Times New Roman" w:cs="Times New Roman"/>
          <w:sz w:val="24"/>
          <w:szCs w:val="24"/>
        </w:rPr>
        <w:t>,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значение в природе и жизни человека; исчезающие, редкие и охраняемые виды.</w:t>
      </w:r>
      <w:r w:rsidR="00885492" w:rsidRP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E3C" w:rsidRPr="00541E3C" w:rsidRDefault="00541E3C" w:rsidP="00541E3C">
      <w:pPr>
        <w:shd w:val="clear" w:color="auto" w:fill="FFFFFF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Изучение внешнего строения птиц.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Класс Млекопитающие</w:t>
      </w:r>
      <w:r w:rsidRPr="00541E3C">
        <w:rPr>
          <w:rFonts w:ascii="Times New Roman" w:eastAsia="Calibri" w:hAnsi="Times New Roman" w:cs="Times New Roman"/>
          <w:sz w:val="24"/>
          <w:szCs w:val="24"/>
        </w:rPr>
        <w:t>: важнейшие представители отрядов; среда обитания, образ жизни и поведение;</w:t>
      </w:r>
      <w:r w:rsidR="00885492" w:rsidRP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и  внутреннего строения;</w:t>
      </w:r>
      <w:r w:rsidR="00885492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биологические и экологические особенности;</w:t>
      </w:r>
      <w:r w:rsidR="00885492" w:rsidRP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группы</w:t>
      </w:r>
      <w:r w:rsidR="00885492">
        <w:rPr>
          <w:rFonts w:ascii="Times New Roman" w:eastAsia="Calibri" w:hAnsi="Times New Roman" w:cs="Times New Roman"/>
          <w:sz w:val="24"/>
          <w:szCs w:val="24"/>
        </w:rPr>
        <w:t>,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значение в природе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жизни человека; исчезающие, редкие и охраняемые виды.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Экскурсия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41E3C">
        <w:rPr>
          <w:rFonts w:ascii="Times New Roman" w:eastAsia="Calibri" w:hAnsi="Times New Roman" w:cs="Times New Roman"/>
          <w:sz w:val="24"/>
          <w:szCs w:val="24"/>
        </w:rPr>
        <w:t>Изучение взаимосвязи животных с другими компонентами биоценоза на территори</w:t>
      </w:r>
      <w:r>
        <w:rPr>
          <w:rFonts w:ascii="Times New Roman" w:eastAsia="Calibri" w:hAnsi="Times New Roman" w:cs="Times New Roman"/>
          <w:sz w:val="24"/>
          <w:szCs w:val="24"/>
        </w:rPr>
        <w:t>и пришкольного участка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88549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Животный мир и хозяйственная деятельность человека (1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Влияние деятельности человека на животных. Промысел животных. Одомашнивание. Разведение, основы содержания и селекции сельскохозяйственных животных.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>Биология. Человек.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>8 класс (</w:t>
      </w:r>
      <w:r w:rsidRPr="00541E3C">
        <w:rPr>
          <w:rFonts w:ascii="Times New Roman" w:eastAsia="Calibri" w:hAnsi="Times New Roman" w:cs="Times New Roman"/>
          <w:sz w:val="28"/>
          <w:szCs w:val="28"/>
        </w:rPr>
        <w:t>68 ч, 2 ч в неделю</w:t>
      </w:r>
      <w:r w:rsidRPr="00541E3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41E3C" w:rsidRP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Раздел 1. Введение. Науки, изучающие организм человека (1 ч)</w:t>
      </w:r>
    </w:p>
    <w:p w:rsid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Науки, изучающие организм человека: анатомия,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физиология, психология и гигиена. Их становление и методы исследования.</w:t>
      </w:r>
    </w:p>
    <w:p w:rsidR="00485B81" w:rsidRPr="00541E3C" w:rsidRDefault="00485B81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</w:t>
      </w:r>
      <w:r w:rsidR="00A92962">
        <w:rPr>
          <w:rFonts w:ascii="Times New Roman" w:eastAsia="Calibri" w:hAnsi="Times New Roman" w:cs="Times New Roman"/>
          <w:b/>
          <w:sz w:val="24"/>
          <w:szCs w:val="24"/>
        </w:rPr>
        <w:t>Место человека в системе органического мира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720EE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EE41B8" w:rsidRDefault="00541E3C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485B81" w:rsidRPr="00EE41B8" w:rsidRDefault="00485B81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Раздел 3. Строение организма</w:t>
      </w:r>
      <w:r w:rsidR="00A92962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человека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720EE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Общий обзор организма человека. Уровни организации. Структура тела. Органы и системы органов. Клеточное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строение организма. Ткани. Внешняя и внутренняя среда организма. Строение и функции клетки. Роль ядра в передаче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физиологического покоя и возбуждения. Ткани. Образование тканей. Эпителиальные, соединительные, мышечные,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нервная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ткани. Строение и функция нейрона. Синапс. Рефлекторная регуляция органов и систем организма. Центральная и периферическая </w:t>
      </w:r>
      <w:r w:rsidRPr="00541E3C">
        <w:rPr>
          <w:rFonts w:ascii="Times New Roman" w:eastAsia="Calibri" w:hAnsi="Times New Roman" w:cs="Times New Roman"/>
          <w:sz w:val="24"/>
          <w:szCs w:val="24"/>
        </w:rPr>
        <w:lastRenderedPageBreak/>
        <w:t>части нервной системы. Спинной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485B81" w:rsidRPr="00541E3C" w:rsidRDefault="00485B81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Рассматривание клеток и тканей в оптический микроскоп. 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Микропрепараты клеток, эпителиальной, соединительной, мышечной и нервной тканей.</w:t>
      </w:r>
    </w:p>
    <w:p w:rsidR="00EE41B8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B81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Нервная система (6 ч)</w:t>
      </w:r>
    </w:p>
    <w:p w:rsidR="00EE41B8" w:rsidRPr="00541E3C" w:rsidRDefault="00EE41B8" w:rsidP="00EE41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Значение нервной системы. Мозг и психика. Строение нервной системы: спинной и головной мозг - центральная нервная система, нервы и нервные узлы - периферическая. Строение и функции спинного мозга. Строение головного мозга. Функции продолговатого, среднего мозга,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моста и мозжечка. Передний мозг. Функции промежуточного мозга и коры больших полушарий. Старая и новая кора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больших полушарий головного мозга. Аналитико-синтетическая и замыкательная функции коры больших полушарий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EE41B8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EE41B8" w:rsidRPr="00541E3C" w:rsidRDefault="00A01680" w:rsidP="00EE4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 головного мозга человека</w:t>
      </w:r>
      <w:r w:rsidR="00A92962">
        <w:rPr>
          <w:rFonts w:ascii="Times New Roman" w:eastAsia="Calibri" w:hAnsi="Times New Roman" w:cs="Times New Roman"/>
          <w:sz w:val="24"/>
          <w:szCs w:val="24"/>
        </w:rPr>
        <w:t>. Проявление функций вегетативной нервной системы.</w:t>
      </w:r>
    </w:p>
    <w:p w:rsidR="00EE41B8" w:rsidRDefault="00EE41B8" w:rsidP="00EE41B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1B8" w:rsidRPr="00541E3C" w:rsidRDefault="00EE41B8" w:rsidP="00EE41B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92962">
        <w:rPr>
          <w:rFonts w:ascii="Times New Roman" w:eastAsia="Calibri" w:hAnsi="Times New Roman" w:cs="Times New Roman"/>
          <w:b/>
          <w:sz w:val="24"/>
          <w:szCs w:val="24"/>
        </w:rPr>
        <w:t xml:space="preserve">Органы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внутренней секреции (эндокринная система) </w:t>
      </w:r>
      <w:r w:rsidR="002863BE">
        <w:rPr>
          <w:rFonts w:ascii="Times New Roman" w:eastAsia="Calibri" w:hAnsi="Times New Roman" w:cs="Times New Roman"/>
          <w:b/>
          <w:sz w:val="24"/>
          <w:szCs w:val="24"/>
        </w:rPr>
        <w:t xml:space="preserve">Нейрогуморальная регуляция функций организма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(3 ч)</w:t>
      </w:r>
    </w:p>
    <w:p w:rsidR="00EE41B8" w:rsidRPr="00541E3C" w:rsidRDefault="00EE41B8" w:rsidP="00EE41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половых желёз, надпочечников и поджелудочной железы.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Причины сахарного диабета.</w:t>
      </w:r>
    </w:p>
    <w:p w:rsidR="00485B81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Анализаторы. Органы чувств</w:t>
      </w:r>
      <w:r w:rsidR="002863BE">
        <w:rPr>
          <w:rFonts w:ascii="Times New Roman" w:eastAsia="Calibri" w:hAnsi="Times New Roman" w:cs="Times New Roman"/>
          <w:b/>
          <w:sz w:val="24"/>
          <w:szCs w:val="24"/>
        </w:rPr>
        <w:t>. Сенсорные системы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(5 ч)</w:t>
      </w:r>
    </w:p>
    <w:p w:rsidR="00EE41B8" w:rsidRPr="00541E3C" w:rsidRDefault="00EE41B8" w:rsidP="00EE41B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коррекция. Зрительный анализатор. Положение и строение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глаз. Ход лучей через прозрачную среду глаза. Строение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EE41B8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A92962" w:rsidRDefault="00A92962" w:rsidP="00EE41B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92962">
        <w:rPr>
          <w:rFonts w:ascii="Times New Roman" w:eastAsia="Calibri" w:hAnsi="Times New Roman" w:cs="Times New Roman"/>
          <w:bCs/>
          <w:sz w:val="24"/>
          <w:szCs w:val="24"/>
        </w:rPr>
        <w:t>Строение глаза.</w:t>
      </w:r>
    </w:p>
    <w:p w:rsidR="00A92962" w:rsidRPr="00A92962" w:rsidRDefault="00A92962" w:rsidP="00EE41B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Строение органа слуха и равновесия</w:t>
      </w:r>
    </w:p>
    <w:p w:rsidR="00EE41B8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Самонаблюдения: Опыты, выявляющие иллюзии, связанные с бинокулярным зрением, а также зрительные, слуховые, тактильные иллюзии.</w:t>
      </w:r>
    </w:p>
    <w:p w:rsidR="00EE41B8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Обнаружение слепого пятна.</w:t>
      </w:r>
    </w:p>
    <w:p w:rsidR="00EE41B8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Определение остроты слуха.</w:t>
      </w:r>
    </w:p>
    <w:p w:rsidR="00EE41B8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B81" w:rsidRPr="00541E3C" w:rsidRDefault="00EE41B8" w:rsidP="00EE41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Высшая нервная деятельность. Поведение. Психика (</w:t>
      </w:r>
      <w:r w:rsidR="0059119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485B81" w:rsidRDefault="00EE41B8" w:rsidP="00541E3C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Вклад отечественных учёных в разработку учения о</w:t>
      </w:r>
      <w:r w:rsidR="00286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высшей нервной д</w:t>
      </w:r>
      <w:r>
        <w:rPr>
          <w:rFonts w:ascii="Times New Roman" w:eastAsia="Calibri" w:hAnsi="Times New Roman" w:cs="Times New Roman"/>
          <w:sz w:val="24"/>
          <w:szCs w:val="24"/>
        </w:rPr>
        <w:t>еятельности. И.М. Сеченов и И.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П. Павлов. Открытие центрального торможения. Безусловные и условные </w:t>
      </w:r>
      <w:r w:rsidRPr="00541E3C">
        <w:rPr>
          <w:rFonts w:ascii="Times New Roman" w:eastAsia="Calibri" w:hAnsi="Times New Roman" w:cs="Times New Roman"/>
          <w:sz w:val="24"/>
          <w:szCs w:val="24"/>
        </w:rPr>
        <w:lastRenderedPageBreak/>
        <w:t>рефлексы. Безусловное и условное торможение. Закон взаимной индукции возбуждения-торможения. 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r w:rsidRPr="00541E3C">
        <w:rPr>
          <w:rFonts w:ascii="Times New Roman" w:eastAsia="Calibri" w:hAnsi="Times New Roman" w:cs="Times New Roman"/>
          <w:sz w:val="24"/>
          <w:szCs w:val="24"/>
        </w:rPr>
        <w:t>А. Ухтомского о доминанте. Врождённые программы поведения: безусловные рефлексы, инстинкты, запечатление.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Приобретённые программы поведения: условные рефлексы,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речь и сознание, трудовая деятельность. Потребности людей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и животных. Речь как средство общения и как средство организации своего поведения. Внешняя и внутренняя речь.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Роль речи в развитии высших психических функций. Осознанные действия и интуиция.</w:t>
      </w:r>
      <w:r w:rsidR="00BE1CA8" w:rsidRPr="00BE1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CA8">
        <w:rPr>
          <w:rFonts w:ascii="Times New Roman" w:eastAsia="Calibri" w:hAnsi="Times New Roman" w:cs="Times New Roman"/>
          <w:sz w:val="24"/>
          <w:szCs w:val="24"/>
        </w:rPr>
        <w:t xml:space="preserve">Личность и ее особенность. Типы темперамента у человека.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Познавательные процессы: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Развитие наблюдательности и мышления.</w:t>
      </w:r>
      <w:r w:rsidR="00286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6BD" w:rsidRPr="00541E3C">
        <w:rPr>
          <w:rFonts w:ascii="Times New Roman" w:eastAsia="Calibri" w:hAnsi="Times New Roman" w:cs="Times New Roman"/>
          <w:sz w:val="24"/>
          <w:szCs w:val="24"/>
        </w:rPr>
        <w:t>Темперамент и характер. Самопознание, общественный образ жизни, межличностные отношения. Стадии</w:t>
      </w:r>
      <w:r w:rsidR="00013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6BD" w:rsidRPr="00541E3C">
        <w:rPr>
          <w:rFonts w:ascii="Times New Roman" w:eastAsia="Calibri" w:hAnsi="Times New Roman" w:cs="Times New Roman"/>
          <w:sz w:val="24"/>
          <w:szCs w:val="24"/>
        </w:rPr>
        <w:t>вхождения личности в группу. Интересы, склонности, способности. Выбор жизненного пути.</w:t>
      </w:r>
    </w:p>
    <w:p w:rsidR="00541E3C" w:rsidRPr="00541E3C" w:rsidRDefault="00BE1CA8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. Опора и движение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>система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движения)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(7 ч)</w:t>
      </w:r>
    </w:p>
    <w:p w:rsidR="00541E3C" w:rsidRP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Скелет и мышцы, их функции. Химический состав костей, их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макро-и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микростроение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, типы костей. Скелет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человека, его приспособление к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прямохождению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, трудовой деятельности. Изменения, связанные с развитием мозга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речи. Типы соединений костей: неподвижные,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полуподвижные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, подвижные (суставы). Строение мышц и сухожилий.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Обзор мышц человеческого тела. Мышцы-антагонисты и синергисты. Работа скелетных мышц и их регуляция. Понятие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осанки и развитие плоскостопия: причины, выявление,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предупреждение и исправление. Первая помощь при ушибах, переломах костей и вывихах суставов.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F856B5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Исследование химического состава кости.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Мышцы человеческого тела (выполняется либо в классе,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либо дома).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Выявление нарушений осанки.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Выявление плоскостопия (выполняется дома).</w:t>
      </w:r>
    </w:p>
    <w:p w:rsidR="00541E3C" w:rsidRPr="00541E3C" w:rsidRDefault="00541E3C" w:rsidP="00541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Самонаблюдения: работы основных мышц, роли плечевого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пояса в движениях руки.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B81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Внутренняя среда организма (</w:t>
      </w:r>
      <w:r w:rsidR="0059119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Компоненты внутренней среды: кровь, тканевая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жидкость, лимфа. Их взаимодействие. Гомеостаз.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крови: плазма и форменные элементы (тромбоциты, эритроциты, лейкоциты). Функции клеток крови. Свёртывание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крови. Роль кальция и витамина K в свёртывании крови.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Анализ крови. Малокровие. Кроветворение. Борьба организма с инфекцией. Иммунитет. Защитные барьеры организма.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Л. Пастер и И.</w:t>
      </w:r>
      <w:r w:rsidRPr="00541E3C">
        <w:rPr>
          <w:rFonts w:ascii="Times New Roman" w:eastAsia="Calibri" w:hAnsi="Times New Roman" w:cs="Times New Roman"/>
          <w:sz w:val="24"/>
          <w:szCs w:val="24"/>
        </w:rPr>
        <w:t>И. Мечников. Антигены и антитела. Специфический и неспецифический иммунитет. Клеточный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Бацилл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Естественный и искусственный иммунитет. Активный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пассивный иммунитет. Тканевая совместимость. Переливание крови. Группы крови. Резус-фактор. Пересадка органов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и тканей.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Рассматривание крови человека и лягушки под микроскопом.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Кровеносная и лимфатическая системы организма (</w:t>
      </w:r>
      <w:r w:rsidR="0059119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541E3C" w:rsidRPr="00541E3C" w:rsidRDefault="00541E3C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lastRenderedPageBreak/>
        <w:t>Органы кровеносной и лимфатической систем,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роль в организме. Строение кровеносных и лимфатических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сосудов. Круги кровообращения. Строение и работа сердца.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Автоматизм сердца. Движение крови по сосудам. Регуляция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кровоснабжения органов. Артериальное давление крови,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пульс. Гигиена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сердечно-сосудистой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системы. Доврачебная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помощь при заболевании сердца и сосудов. Первая помощь при кровотечениях.</w:t>
      </w:r>
    </w:p>
    <w:p w:rsidR="00572F8C" w:rsidRDefault="00572F8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Изменения в тканях при перетяжках, затрудняющих кровообращение.</w:t>
      </w:r>
    </w:p>
    <w:p w:rsidR="00E16819" w:rsidRDefault="008D4647" w:rsidP="00E168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Скорость тока крови.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Опыты, выявляющие природу пульса.</w:t>
      </w:r>
      <w:r w:rsidR="00E16819" w:rsidRPr="00E168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6819" w:rsidRPr="00541E3C" w:rsidRDefault="00E16819" w:rsidP="00E168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Первая помощь при кровотечениях.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181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Дыхание (4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Значение дыхания. Строение и функции органов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и гуморальная регуляция дыхания. Охрана воздушной среды. Функциональные возможности дыхательной системы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как показатель здоровья. Жизненная ёмкость лёгких. Выявление и предупреждение болезней органов дыхания.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Флюорография. Туберкулёз и рак лёгких. Первая помощь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утопающему, при удушении и заваливании землёй,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электротравме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Влияние курения и других вредных привычек на организм.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Измерение обхвата грудной клетки в состоянии вдоха и выдоха.</w:t>
      </w:r>
    </w:p>
    <w:p w:rsidR="000A6772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Функциональные пробы с задержкой дыхания на вдохе и выдохе.</w:t>
      </w:r>
      <w:r w:rsidR="000A6772" w:rsidRPr="000A67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1E3C" w:rsidRPr="00541E3C" w:rsidRDefault="000A6772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Искусственное дыхание и непрямой массаж сердца.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34E" w:rsidRDefault="00A8234E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B81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Пищеварение (</w:t>
      </w:r>
      <w:r w:rsidR="00643B0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Пищевые продукты и питательные вещества, их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роль в обмене веществ. Значение пищеварения. Строение и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функции пищеварительной системы: пищеварительный канал, пищеварительные железы. Пищеварение в различных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отделах пищеварительного тракта. Регуляция деятельности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пищеварительной системы. Заболевания органов пищеварения, их профилактика. Гигиена органов пищеварения.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Предупреждение желудочно-кишечных инфекций и гельминтозов. Доврачебная помощь при пищевых отравлениях.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Действие ферментов слюны на крахмал. </w:t>
      </w:r>
    </w:p>
    <w:p w:rsid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Самонаблюдения: определение положения слюнных желёз, движение гортани при глотании.</w:t>
      </w:r>
    </w:p>
    <w:p w:rsidR="000A6772" w:rsidRPr="00541E3C" w:rsidRDefault="000A6772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Свойства натурального меда. Определение примесей в меде.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B81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Обмен веществ и </w:t>
      </w:r>
      <w:r w:rsidR="000A6772">
        <w:rPr>
          <w:rFonts w:ascii="Times New Roman" w:eastAsia="Calibri" w:hAnsi="Times New Roman" w:cs="Times New Roman"/>
          <w:b/>
          <w:sz w:val="24"/>
          <w:szCs w:val="24"/>
        </w:rPr>
        <w:t xml:space="preserve">превращение 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энергии (</w:t>
      </w:r>
      <w:r w:rsidR="00643B0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Обмен веществ и энергии—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ос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>новное свойство всех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живых существ. Пластический и энергетический обмен.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Обмен белков, жиров, углеводов, воды и минеральных солей. Заменимые и незаменимые аминокислоты, микро- и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макроэлементы. Роль ферментов в обмене веществ. Витамины.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Энергозатраты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ёмкость пищи.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Установление зависимости между нагрузкой и уровнем энергетического обмена 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Составление пищевых рационов в зависимости от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энергозатрат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5B81" w:rsidRDefault="00485B81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B81" w:rsidRDefault="00485B81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A8234E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 Покров</w:t>
      </w:r>
      <w:r>
        <w:rPr>
          <w:rFonts w:ascii="Times New Roman" w:eastAsia="Calibri" w:hAnsi="Times New Roman" w:cs="Times New Roman"/>
          <w:b/>
          <w:sz w:val="24"/>
          <w:szCs w:val="24"/>
        </w:rPr>
        <w:t>ы тела (2ч)</w:t>
      </w:r>
    </w:p>
    <w:p w:rsidR="00485B81" w:rsidRPr="00541E3C" w:rsidRDefault="00485B81" w:rsidP="0048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Наружные покровы тела человека. Строение и функции кожи. Ногти и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волосы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отовые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молочные железы.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Роль кожи в обменных процессах. Рецепторы кожи. Участие в теплорегуляции. Уход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у дерматолога. Травмы: ожоги, обморожения. Терморегуляция организма. Закаливание. Доврачебная помощь при общем охлаждении организма. Первая помощь при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тепловом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485B81" w:rsidRPr="00541E3C" w:rsidRDefault="00485B81" w:rsidP="00485B8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солнечном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ударах.</w:t>
      </w:r>
    </w:p>
    <w:p w:rsidR="00C00D8F" w:rsidRPr="00541E3C" w:rsidRDefault="00C00D8F" w:rsidP="00C00D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E3C" w:rsidRPr="00541E3C" w:rsidRDefault="00C00D8F" w:rsidP="00C00D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E41B8" w:rsidRPr="00541E3C">
        <w:rPr>
          <w:rFonts w:ascii="Times New Roman" w:eastAsia="Calibri" w:hAnsi="Times New Roman" w:cs="Times New Roman"/>
          <w:b/>
          <w:sz w:val="24"/>
          <w:szCs w:val="24"/>
        </w:rPr>
        <w:t>Выделение (</w:t>
      </w:r>
      <w:r w:rsidR="00EE41B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E41B8" w:rsidRPr="00541E3C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572F8C" w:rsidRDefault="00541E3C" w:rsidP="00507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 работа почек. Нефроны. Первичная и конечная моча.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Заболевания органов выделительн</w:t>
      </w:r>
      <w:r w:rsidR="00507181">
        <w:rPr>
          <w:rFonts w:ascii="Times New Roman" w:eastAsia="Calibri" w:hAnsi="Times New Roman" w:cs="Times New Roman"/>
          <w:sz w:val="24"/>
          <w:szCs w:val="24"/>
        </w:rPr>
        <w:t>ой системы и их предупреждение.</w:t>
      </w:r>
    </w:p>
    <w:p w:rsidR="00507181" w:rsidRPr="00507181" w:rsidRDefault="00507181" w:rsidP="00507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B81" w:rsidRDefault="00541E3C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Раздел 1</w:t>
      </w:r>
      <w:r w:rsidR="00C00D8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A6772">
        <w:rPr>
          <w:rFonts w:ascii="Times New Roman" w:eastAsia="Calibri" w:hAnsi="Times New Roman" w:cs="Times New Roman"/>
          <w:b/>
          <w:sz w:val="24"/>
          <w:szCs w:val="24"/>
        </w:rPr>
        <w:t>Воспроизведение и развитие человека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(3 ч)</w:t>
      </w:r>
    </w:p>
    <w:p w:rsidR="00572F8C" w:rsidRPr="00485B81" w:rsidRDefault="00541E3C" w:rsidP="00485B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Жизненные циклы организмов. </w:t>
      </w:r>
      <w:r w:rsidR="00663AF8">
        <w:rPr>
          <w:rFonts w:ascii="Times New Roman" w:eastAsia="Calibri" w:hAnsi="Times New Roman" w:cs="Times New Roman"/>
          <w:sz w:val="24"/>
          <w:szCs w:val="24"/>
        </w:rPr>
        <w:t>П</w:t>
      </w:r>
      <w:r w:rsidRPr="00541E3C">
        <w:rPr>
          <w:rFonts w:ascii="Times New Roman" w:eastAsia="Calibri" w:hAnsi="Times New Roman" w:cs="Times New Roman"/>
          <w:sz w:val="24"/>
          <w:szCs w:val="24"/>
        </w:rPr>
        <w:t>оловое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размножение.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Беременность и роды. Влияние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наркогенных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веществ (табака, алкоголя, наркотиков) на развитие и здоровье человека. Наследственные и врождённые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заболевания. Заболевания, передающиеся половым путём: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СПИД, сифилис и др.; их профилактика. Развитие ребёнка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после рождения. Новорождённый и грудной ребёнок, уход за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ним. Половое созревание. Биологическая и социальная зрелость. Вред ранних половых контактов и абортов. Индивид и</w:t>
      </w:r>
      <w:r w:rsidR="0041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личность. </w:t>
      </w:r>
    </w:p>
    <w:p w:rsidR="00A8234E" w:rsidRDefault="00A8234E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34E" w:rsidRDefault="00A8234E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34E" w:rsidRDefault="00A8234E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34E" w:rsidRDefault="00A8234E" w:rsidP="00541E3C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1E3C">
        <w:rPr>
          <w:rFonts w:ascii="Times New Roman" w:eastAsia="Calibri" w:hAnsi="Times New Roman" w:cs="Times New Roman"/>
          <w:b/>
          <w:sz w:val="28"/>
          <w:szCs w:val="28"/>
        </w:rPr>
        <w:t>Биология. 9 класс</w:t>
      </w:r>
      <w:r w:rsidR="00527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1E3C">
        <w:rPr>
          <w:rFonts w:ascii="Times New Roman" w:eastAsia="Calibri" w:hAnsi="Times New Roman" w:cs="Times New Roman"/>
          <w:sz w:val="28"/>
          <w:szCs w:val="28"/>
        </w:rPr>
        <w:t>(68 ч, 2 ч в неделю)</w:t>
      </w:r>
    </w:p>
    <w:p w:rsidR="00FE1043" w:rsidRPr="00FE1043" w:rsidRDefault="00FE1043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541E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Живые системы: клетка, организм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(3</w:t>
      </w:r>
      <w:r w:rsidR="004876B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>Введение (</w:t>
      </w:r>
      <w:r w:rsidR="004876B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FE1043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Биология наука о живой природе. Значение биологических знаний в современной жизни. Профессии, связанные с биологией. </w:t>
      </w:r>
      <w:r w:rsidR="00FE1043" w:rsidRPr="00541E3C">
        <w:rPr>
          <w:rFonts w:ascii="Times New Roman" w:eastAsia="Calibri" w:hAnsi="Times New Roman" w:cs="Times New Roman"/>
          <w:sz w:val="24"/>
          <w:szCs w:val="24"/>
        </w:rPr>
        <w:t>Свойства живого. Понятие</w:t>
      </w:r>
      <w:r w:rsidR="00FE1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043" w:rsidRPr="00541E3C">
        <w:rPr>
          <w:rFonts w:ascii="Times New Roman" w:eastAsia="Calibri" w:hAnsi="Times New Roman" w:cs="Times New Roman"/>
          <w:sz w:val="24"/>
          <w:szCs w:val="24"/>
        </w:rPr>
        <w:t>«жизнь». Уровни организации живой</w:t>
      </w:r>
      <w:r w:rsidR="00FE1043">
        <w:rPr>
          <w:rFonts w:ascii="Times New Roman" w:eastAsia="Calibri" w:hAnsi="Times New Roman" w:cs="Times New Roman"/>
          <w:sz w:val="24"/>
          <w:szCs w:val="24"/>
        </w:rPr>
        <w:t xml:space="preserve"> природы.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Методы исследования </w:t>
      </w:r>
      <w:r w:rsidR="00FE104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биологии. Современные научные представления о сущности жизни. </w:t>
      </w:r>
    </w:p>
    <w:p w:rsidR="00F009E4" w:rsidRPr="00541E3C" w:rsidRDefault="00F009E4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Химический состав живого (8 ч)</w:t>
      </w:r>
    </w:p>
    <w:p w:rsidR="00F009E4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</w:t>
      </w:r>
    </w:p>
    <w:p w:rsidR="00541E3C" w:rsidRPr="00541E3C" w:rsidRDefault="00F009E4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и функции клетки – элементарной живой системы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(12 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клеточного уровня организации живого. Клетка—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</w:t>
      </w:r>
      <w:r w:rsidRPr="00541E3C">
        <w:rPr>
          <w:rFonts w:ascii="Times New Roman" w:eastAsia="Calibri" w:hAnsi="Times New Roman" w:cs="Times New Roman"/>
          <w:sz w:val="24"/>
          <w:szCs w:val="24"/>
        </w:rPr>
        <w:lastRenderedPageBreak/>
        <w:t>клетки.</w:t>
      </w:r>
      <w:r w:rsidR="007E0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Прокариоты, эукариоты. Хромосомный набор клетки. Обмен веществ и превращение энергии — основа жизнедеятельности клетки. Энергетический обмен в клетке. Аэробное и анаэробное дыхание. Рост, развитие и жизненный</w:t>
      </w:r>
      <w:r w:rsidR="007E0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цикл клеток. Общие понятия о делении клетки (митоз, мейоз). Автотрофы, гетеротрофы.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72F8C" w:rsidRDefault="00541E3C" w:rsidP="00DB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Рассматривание клеток расте</w:t>
      </w:r>
      <w:r w:rsidR="00DB096D">
        <w:rPr>
          <w:rFonts w:ascii="Times New Roman" w:eastAsia="Calibri" w:hAnsi="Times New Roman" w:cs="Times New Roman"/>
          <w:sz w:val="24"/>
          <w:szCs w:val="24"/>
        </w:rPr>
        <w:t>ний и животных под микроскопом.</w:t>
      </w:r>
    </w:p>
    <w:p w:rsidR="00DB096D" w:rsidRPr="00DB096D" w:rsidRDefault="00DB096D" w:rsidP="00DB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E3C" w:rsidRPr="00541E3C" w:rsidRDefault="00F009E4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Организм – целостная система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86A17" w:rsidRDefault="00316EB5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Вирусы – неклеточная форма жизни. </w:t>
      </w:r>
      <w:r w:rsidR="00F009E4">
        <w:rPr>
          <w:rFonts w:ascii="Times New Roman" w:eastAsia="Calibri" w:hAnsi="Times New Roman" w:cs="Times New Roman"/>
          <w:sz w:val="24"/>
          <w:szCs w:val="24"/>
        </w:rPr>
        <w:t>Одноклеточные и многоклеточные организмы.</w:t>
      </w:r>
      <w:r w:rsidR="005330B7">
        <w:rPr>
          <w:rFonts w:ascii="Times New Roman" w:eastAsia="Calibri" w:hAnsi="Times New Roman" w:cs="Times New Roman"/>
          <w:sz w:val="24"/>
          <w:szCs w:val="24"/>
        </w:rPr>
        <w:t xml:space="preserve"> Основные признаки организмов. Опора тела, движение, координация</w:t>
      </w:r>
      <w:r w:rsidR="00586A17">
        <w:rPr>
          <w:rFonts w:ascii="Times New Roman" w:eastAsia="Calibri" w:hAnsi="Times New Roman" w:cs="Times New Roman"/>
          <w:sz w:val="24"/>
          <w:szCs w:val="24"/>
        </w:rPr>
        <w:t xml:space="preserve"> и регуляция функций у организмов.</w:t>
      </w:r>
      <w:r w:rsidR="00533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Бесполое и половое размножение организмов. </w:t>
      </w:r>
      <w:r w:rsidR="00586A17">
        <w:rPr>
          <w:rFonts w:ascii="Times New Roman" w:eastAsia="Calibri" w:hAnsi="Times New Roman" w:cs="Times New Roman"/>
          <w:sz w:val="24"/>
          <w:szCs w:val="24"/>
        </w:rPr>
        <w:t>Образование и развитие п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оловы</w:t>
      </w:r>
      <w:r w:rsidR="00586A17">
        <w:rPr>
          <w:rFonts w:ascii="Times New Roman" w:eastAsia="Calibri" w:hAnsi="Times New Roman" w:cs="Times New Roman"/>
          <w:sz w:val="24"/>
          <w:szCs w:val="24"/>
        </w:rPr>
        <w:t>х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клет</w:t>
      </w:r>
      <w:r w:rsidR="00586A17">
        <w:rPr>
          <w:rFonts w:ascii="Times New Roman" w:eastAsia="Calibri" w:hAnsi="Times New Roman" w:cs="Times New Roman"/>
          <w:sz w:val="24"/>
          <w:szCs w:val="24"/>
        </w:rPr>
        <w:t>ок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. Оплодотворение.</w:t>
      </w:r>
      <w:r w:rsidR="00586A17">
        <w:rPr>
          <w:rFonts w:ascii="Times New Roman" w:eastAsia="Calibri" w:hAnsi="Times New Roman" w:cs="Times New Roman"/>
          <w:sz w:val="24"/>
          <w:szCs w:val="24"/>
        </w:rPr>
        <w:t xml:space="preserve"> Двойное оплодотворение у </w:t>
      </w:r>
      <w:proofErr w:type="gramStart"/>
      <w:r w:rsidR="00586A17">
        <w:rPr>
          <w:rFonts w:ascii="Times New Roman" w:eastAsia="Calibri" w:hAnsi="Times New Roman" w:cs="Times New Roman"/>
          <w:sz w:val="24"/>
          <w:szCs w:val="24"/>
        </w:rPr>
        <w:t>цветковых</w:t>
      </w:r>
      <w:proofErr w:type="gramEnd"/>
      <w:r w:rsidR="00586A17">
        <w:rPr>
          <w:rFonts w:ascii="Times New Roman" w:eastAsia="Calibri" w:hAnsi="Times New Roman" w:cs="Times New Roman"/>
          <w:sz w:val="24"/>
          <w:szCs w:val="24"/>
        </w:rPr>
        <w:t>.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Индивидуальное развитие</w:t>
      </w:r>
      <w:r w:rsidR="007E0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организмов. </w:t>
      </w:r>
    </w:p>
    <w:p w:rsidR="00586A17" w:rsidRDefault="00586A17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541E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Наследственность и изменчивость – фундаментальные </w:t>
      </w:r>
      <w:r w:rsidR="00E9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свойства организмов </w:t>
      </w:r>
      <w:r w:rsidR="00E91302">
        <w:rPr>
          <w:rFonts w:ascii="Times New Roman" w:eastAsia="Calibri" w:hAnsi="Times New Roman" w:cs="Times New Roman"/>
          <w:b/>
          <w:sz w:val="24"/>
          <w:szCs w:val="24"/>
        </w:rPr>
        <w:t>(12 ч)</w:t>
      </w:r>
    </w:p>
    <w:p w:rsidR="00E91302" w:rsidRPr="00E91302" w:rsidRDefault="00E91302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закономерности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наследственности и изменчивости (8 ч)</w:t>
      </w:r>
    </w:p>
    <w:p w:rsidR="00541E3C" w:rsidRPr="00541E3C" w:rsidRDefault="00586A17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понятия генетики. Законы Менделя. 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Основные закономерности передачи наследственной информации.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Хромосомная теория наследственности.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302">
        <w:rPr>
          <w:rFonts w:ascii="Times New Roman" w:eastAsia="Calibri" w:hAnsi="Times New Roman" w:cs="Times New Roman"/>
          <w:sz w:val="24"/>
          <w:szCs w:val="24"/>
        </w:rPr>
        <w:t xml:space="preserve">Хромосомное определение </w:t>
      </w:r>
      <w:proofErr w:type="spellStart"/>
      <w:r w:rsidR="00E91302">
        <w:rPr>
          <w:rFonts w:ascii="Times New Roman" w:eastAsia="Calibri" w:hAnsi="Times New Roman" w:cs="Times New Roman"/>
          <w:sz w:val="24"/>
          <w:szCs w:val="24"/>
        </w:rPr>
        <w:t>пола</w:t>
      </w:r>
      <w:proofErr w:type="gramStart"/>
      <w:r w:rsidR="00E91302">
        <w:rPr>
          <w:rFonts w:ascii="Times New Roman" w:eastAsia="Calibri" w:hAnsi="Times New Roman" w:cs="Times New Roman"/>
          <w:sz w:val="24"/>
          <w:szCs w:val="24"/>
        </w:rPr>
        <w:t>.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541E3C" w:rsidRPr="00541E3C">
        <w:rPr>
          <w:rFonts w:ascii="Times New Roman" w:eastAsia="Calibri" w:hAnsi="Times New Roman" w:cs="Times New Roman"/>
          <w:sz w:val="24"/>
          <w:szCs w:val="24"/>
        </w:rPr>
        <w:t>енетическая</w:t>
      </w:r>
      <w:proofErr w:type="spellEnd"/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непрерывность жизни. </w:t>
      </w:r>
      <w:r>
        <w:rPr>
          <w:rFonts w:ascii="Times New Roman" w:eastAsia="Calibri" w:hAnsi="Times New Roman" w:cs="Times New Roman"/>
          <w:sz w:val="24"/>
          <w:szCs w:val="24"/>
        </w:rPr>
        <w:t>Формы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 xml:space="preserve"> изменчивости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организмов</w:t>
      </w:r>
      <w:r w:rsidR="00541E3C" w:rsidRPr="00541E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генетических задач.</w:t>
      </w:r>
    </w:p>
    <w:p w:rsid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Выявление изменчивости организмов.</w:t>
      </w:r>
    </w:p>
    <w:p w:rsidR="00E91302" w:rsidRDefault="00E91302" w:rsidP="00541E3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Генетика и практическая деятельность человека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ч)</w:t>
      </w:r>
    </w:p>
    <w:p w:rsidR="00E91302" w:rsidRPr="00541E3C" w:rsidRDefault="00E91302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медицина. </w:t>
      </w:r>
      <w:r w:rsidRPr="00E91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селекция. Исходный материал для селекции. Искусственный отбор. Многообразие методов селекции.</w:t>
      </w:r>
    </w:p>
    <w:p w:rsidR="00541E3C" w:rsidRPr="00541E3C" w:rsidRDefault="00E91302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541E3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Эволюция органического мира.</w:t>
      </w:r>
      <w:r w:rsidRPr="005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E3C" w:rsidRPr="005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(14ч)</w:t>
      </w:r>
    </w:p>
    <w:p w:rsidR="00541E3C" w:rsidRPr="00541E3C" w:rsidRDefault="005D14C3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Эволюционное учение 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Развитие эволюционных представлений. Развитие эволюционного учения Ч. Дарвина. Борьба за существование и естественный отбор. Основные положения теории эволюции. Движущие силы эволюции: наследственность, изменчивость, борьба за существование, естественный</w:t>
      </w:r>
      <w:r w:rsidR="007E0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отбор. Приспособленность и её относительность. Искусственный отбор. </w:t>
      </w:r>
      <w:r w:rsidR="005D14C3" w:rsidRPr="00541E3C">
        <w:rPr>
          <w:rFonts w:ascii="Times New Roman" w:eastAsia="Calibri" w:hAnsi="Times New Roman" w:cs="Times New Roman"/>
          <w:sz w:val="24"/>
          <w:szCs w:val="24"/>
        </w:rPr>
        <w:t xml:space="preserve">Вид, его критерии. </w:t>
      </w:r>
      <w:r w:rsidR="00BE31CC" w:rsidRPr="00541E3C">
        <w:rPr>
          <w:rFonts w:ascii="Times New Roman" w:eastAsia="Calibri" w:hAnsi="Times New Roman" w:cs="Times New Roman"/>
          <w:sz w:val="24"/>
          <w:szCs w:val="24"/>
        </w:rPr>
        <w:t>Структура вида.</w:t>
      </w:r>
      <w:r w:rsidR="00BE31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14C3" w:rsidRPr="00541E3C">
        <w:rPr>
          <w:rFonts w:ascii="Times New Roman" w:eastAsia="Calibri" w:hAnsi="Times New Roman" w:cs="Times New Roman"/>
          <w:sz w:val="24"/>
          <w:szCs w:val="24"/>
        </w:rPr>
        <w:t>Происхождение</w:t>
      </w:r>
      <w:r w:rsidR="005D14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C3" w:rsidRPr="00541E3C">
        <w:rPr>
          <w:rFonts w:ascii="Times New Roman" w:eastAsia="Calibri" w:hAnsi="Times New Roman" w:cs="Times New Roman"/>
          <w:sz w:val="24"/>
          <w:szCs w:val="24"/>
        </w:rPr>
        <w:t>видов. Популяция</w:t>
      </w:r>
      <w:r w:rsidR="00BE3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C3" w:rsidRPr="00541E3C">
        <w:rPr>
          <w:rFonts w:ascii="Times New Roman" w:eastAsia="Calibri" w:hAnsi="Times New Roman" w:cs="Times New Roman"/>
          <w:sz w:val="24"/>
          <w:szCs w:val="24"/>
        </w:rPr>
        <w:t xml:space="preserve">— элементарная единица эволюции. </w:t>
      </w:r>
      <w:r w:rsidRPr="00541E3C">
        <w:rPr>
          <w:rFonts w:ascii="Times New Roman" w:eastAsia="Calibri" w:hAnsi="Times New Roman" w:cs="Times New Roman"/>
          <w:sz w:val="24"/>
          <w:szCs w:val="24"/>
        </w:rPr>
        <w:t>Образование видов</w:t>
      </w:r>
      <w:r w:rsidR="00BE3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proofErr w:type="spellStart"/>
      <w:r w:rsidRPr="00541E3C">
        <w:rPr>
          <w:rFonts w:ascii="Times New Roman" w:eastAsia="Calibri" w:hAnsi="Times New Roman" w:cs="Times New Roman"/>
          <w:sz w:val="24"/>
          <w:szCs w:val="24"/>
        </w:rPr>
        <w:t>микроэволюция</w:t>
      </w:r>
      <w:proofErr w:type="spell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31CC">
        <w:rPr>
          <w:rFonts w:ascii="Times New Roman" w:eastAsia="Calibri" w:hAnsi="Times New Roman" w:cs="Times New Roman"/>
          <w:sz w:val="24"/>
          <w:szCs w:val="24"/>
        </w:rPr>
        <w:t xml:space="preserve">Доказательства </w:t>
      </w:r>
      <w:r w:rsidR="00BE31CC" w:rsidRPr="00541E3C">
        <w:rPr>
          <w:rFonts w:ascii="Times New Roman" w:eastAsia="Calibri" w:hAnsi="Times New Roman" w:cs="Times New Roman"/>
          <w:sz w:val="24"/>
          <w:szCs w:val="24"/>
        </w:rPr>
        <w:t>эволюции</w:t>
      </w:r>
      <w:proofErr w:type="gramStart"/>
      <w:r w:rsidR="00BE3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1CC" w:rsidRPr="00541E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E3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Макроэволюция.</w:t>
      </w:r>
    </w:p>
    <w:p w:rsidR="00BE31CC" w:rsidRDefault="00BE31CC" w:rsidP="00BE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</w:t>
      </w:r>
    </w:p>
    <w:p w:rsidR="00DB096D" w:rsidRPr="00DB096D" w:rsidRDefault="00DB096D" w:rsidP="00DB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Изучение морфологического критерия в</w:t>
      </w:r>
      <w:r>
        <w:rPr>
          <w:rFonts w:ascii="Times New Roman" w:eastAsia="Calibri" w:hAnsi="Times New Roman" w:cs="Times New Roman"/>
          <w:sz w:val="24"/>
          <w:szCs w:val="24"/>
        </w:rPr>
        <w:t>ида.</w:t>
      </w:r>
    </w:p>
    <w:p w:rsidR="00BE31CC" w:rsidRPr="00BE31CC" w:rsidRDefault="00BE31CC" w:rsidP="00BE31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 эволюции.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Экскурсия</w:t>
      </w:r>
      <w:r w:rsidR="007E0B55">
        <w:rPr>
          <w:rFonts w:ascii="Times New Roman" w:eastAsia="Calibri" w:hAnsi="Times New Roman" w:cs="Times New Roman"/>
          <w:sz w:val="24"/>
          <w:szCs w:val="24"/>
        </w:rPr>
        <w:t xml:space="preserve"> в окрестности школы: </w:t>
      </w:r>
      <w:r w:rsidRPr="00541E3C">
        <w:rPr>
          <w:rFonts w:ascii="Times New Roman" w:eastAsia="Calibri" w:hAnsi="Times New Roman" w:cs="Times New Roman"/>
          <w:sz w:val="24"/>
          <w:szCs w:val="24"/>
        </w:rPr>
        <w:t>Причины многообразия видов в природе.</w:t>
      </w:r>
    </w:p>
    <w:p w:rsidR="00541E3C" w:rsidRPr="00541E3C" w:rsidRDefault="005D14C3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историческое </w:t>
      </w:r>
      <w:r w:rsidRPr="00153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жизни на Земле.</w:t>
      </w:r>
      <w:r w:rsidRPr="00541E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41E3C" w:rsidRPr="00541E3C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Возникновение и развитие жизни. Взгляды, гипотезы и теорию </w:t>
      </w:r>
      <w:proofErr w:type="gramStart"/>
      <w:r w:rsidRPr="00541E3C">
        <w:rPr>
          <w:rFonts w:ascii="Times New Roman" w:eastAsia="Calibri" w:hAnsi="Times New Roman" w:cs="Times New Roman"/>
          <w:sz w:val="24"/>
          <w:szCs w:val="24"/>
        </w:rPr>
        <w:t>происхождении</w:t>
      </w:r>
      <w:proofErr w:type="gramEnd"/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жизни. 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 Опарина - </w:t>
      </w:r>
      <w:proofErr w:type="spellStart"/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Холдейна</w:t>
      </w:r>
      <w:proofErr w:type="spellEnd"/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1E3C">
        <w:rPr>
          <w:rFonts w:ascii="Times New Roman" w:eastAsia="Calibri" w:hAnsi="Times New Roman" w:cs="Times New Roman"/>
          <w:sz w:val="24"/>
          <w:szCs w:val="24"/>
        </w:rPr>
        <w:t>Краткая история развития орг</w:t>
      </w:r>
      <w:r w:rsidR="005D14C3">
        <w:rPr>
          <w:rFonts w:ascii="Times New Roman" w:eastAsia="Calibri" w:hAnsi="Times New Roman" w:cs="Times New Roman"/>
          <w:sz w:val="24"/>
          <w:szCs w:val="24"/>
        </w:rPr>
        <w:t xml:space="preserve">анического мира. 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Органический мир как результат эволюции. </w:t>
      </w:r>
    </w:p>
    <w:p w:rsidR="00541E3C" w:rsidRPr="00541E3C" w:rsidRDefault="00541E3C" w:rsidP="00541E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 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541E3C" w:rsidRDefault="00541E3C" w:rsidP="00541E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Экскурсия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краеведческий музей.</w:t>
      </w:r>
    </w:p>
    <w:p w:rsidR="00BE31CC" w:rsidRPr="00541E3C" w:rsidRDefault="00BE31CC" w:rsidP="00541E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3C" w:rsidRDefault="005D14C3" w:rsidP="005D14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Происхождение и эволюция человека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ч)</w:t>
      </w:r>
    </w:p>
    <w:p w:rsidR="005D14C3" w:rsidRPr="005D14C3" w:rsidRDefault="005D14C3" w:rsidP="005D14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приматы,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и различие. Основные этапы эволюции человека.</w:t>
      </w:r>
      <w:r w:rsidR="00B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деятельности человека в биосфере.</w:t>
      </w:r>
    </w:p>
    <w:p w:rsidR="00541E3C" w:rsidRPr="00541E3C" w:rsidRDefault="00541E3C" w:rsidP="00541E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1CC" w:rsidRDefault="00BE31C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07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Надорганизменные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системы: популяции, сообщества, экосистемы</w:t>
      </w:r>
      <w:r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1CC">
        <w:rPr>
          <w:rFonts w:ascii="Times New Roman" w:eastAsia="Calibri" w:hAnsi="Times New Roman" w:cs="Times New Roman"/>
          <w:b/>
          <w:sz w:val="24"/>
          <w:szCs w:val="24"/>
        </w:rPr>
        <w:t>(9 ч)</w:t>
      </w:r>
    </w:p>
    <w:p w:rsidR="00BE31CC" w:rsidRDefault="00BE31CC" w:rsidP="00541E3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Популяции (2 ч)</w:t>
      </w:r>
    </w:p>
    <w:p w:rsidR="00712E4F" w:rsidRDefault="00BE31CC" w:rsidP="00541E3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популяций. Структуры популяции. Изменения численности популяций.</w:t>
      </w:r>
      <w:r w:rsidRPr="0015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Колебания численности организмов.</w:t>
      </w:r>
      <w:r w:rsidR="00712E4F" w:rsidRPr="0071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E4F" w:rsidRPr="00541E3C">
        <w:rPr>
          <w:rFonts w:ascii="Times New Roman" w:eastAsia="Calibri" w:hAnsi="Times New Roman" w:cs="Times New Roman"/>
          <w:sz w:val="24"/>
          <w:szCs w:val="24"/>
        </w:rPr>
        <w:t>Взаимосвязь популяций в биогеоценозе.</w:t>
      </w:r>
    </w:p>
    <w:p w:rsidR="00AA4A09" w:rsidRDefault="00AA4A09" w:rsidP="00541E3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09" w:rsidRDefault="00AA4A09" w:rsidP="00541E3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09" w:rsidRDefault="00AA4A09" w:rsidP="00541E3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4F" w:rsidRDefault="00712E4F" w:rsidP="00541E3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Биологические сообщества.</w:t>
      </w:r>
      <w:r w:rsidR="00DB096D" w:rsidRPr="00DB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0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</w:p>
    <w:p w:rsidR="00712E4F" w:rsidRPr="00541E3C" w:rsidRDefault="00712E4F" w:rsidP="00712E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Сообщество, экосистема, биоценоз.</w:t>
      </w:r>
      <w:r w:rsidR="002344C6" w:rsidRPr="00234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C6" w:rsidRPr="00541E3C">
        <w:rPr>
          <w:rFonts w:ascii="Times New Roman" w:eastAsia="Calibri" w:hAnsi="Times New Roman" w:cs="Times New Roman"/>
          <w:sz w:val="24"/>
          <w:szCs w:val="24"/>
        </w:rPr>
        <w:t>Биогеоценоз.</w:t>
      </w:r>
      <w:r w:rsidRPr="0015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и структура сообщества.</w:t>
      </w:r>
      <w:r w:rsidRPr="0071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биотических связей в сообществе.</w:t>
      </w:r>
      <w:r w:rsidR="002344C6" w:rsidRPr="00541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C6"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отношения организмов.</w:t>
      </w:r>
      <w:r w:rsidRPr="0071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взаимодействия популяций разных видов (конкуренция, хищничество, симбиоз, паразитизм).</w:t>
      </w:r>
    </w:p>
    <w:p w:rsidR="00712E4F" w:rsidRDefault="002344C6" w:rsidP="00541E3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пищевых связей и их роль в сообществе.</w:t>
      </w:r>
      <w:r w:rsidR="00712E4F" w:rsidRPr="0071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3C">
        <w:rPr>
          <w:rFonts w:ascii="Times New Roman" w:eastAsia="Calibri" w:hAnsi="Times New Roman" w:cs="Times New Roman"/>
          <w:sz w:val="24"/>
          <w:szCs w:val="24"/>
        </w:rPr>
        <w:t>Цепи питания.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E4F" w:rsidRPr="0015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организмов к различным условиям существования.</w:t>
      </w:r>
    </w:p>
    <w:p w:rsidR="00712E4F" w:rsidRPr="00541E3C" w:rsidRDefault="00712E4F" w:rsidP="00712E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Лабораторная работа</w:t>
      </w:r>
    </w:p>
    <w:p w:rsidR="00712E4F" w:rsidRPr="00541E3C" w:rsidRDefault="00712E4F" w:rsidP="00712E4F">
      <w:pPr>
        <w:tabs>
          <w:tab w:val="left" w:pos="81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приспособлений организмов к среде обитания (на конкретных примерах).</w:t>
      </w:r>
    </w:p>
    <w:p w:rsidR="00712E4F" w:rsidRPr="00541E3C" w:rsidRDefault="00712E4F" w:rsidP="00712E4F">
      <w:pPr>
        <w:tabs>
          <w:tab w:val="left" w:pos="81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пищевых цепей в экосистеме.</w:t>
      </w:r>
    </w:p>
    <w:p w:rsidR="007C246D" w:rsidRPr="00541E3C" w:rsidRDefault="007C246D" w:rsidP="007C24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3C">
        <w:rPr>
          <w:rFonts w:ascii="Times New Roman" w:eastAsia="Calibri" w:hAnsi="Times New Roman" w:cs="Times New Roman"/>
          <w:b/>
          <w:bCs/>
          <w:sz w:val="24"/>
          <w:szCs w:val="24"/>
        </w:rPr>
        <w:t>Экскурсия</w:t>
      </w:r>
    </w:p>
    <w:p w:rsidR="007C246D" w:rsidRPr="00541E3C" w:rsidRDefault="007C246D" w:rsidP="007C24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Среда жизни и ее обитатели.</w:t>
      </w:r>
    </w:p>
    <w:p w:rsidR="00541E3C" w:rsidRPr="00541E3C" w:rsidRDefault="00541E3C" w:rsidP="00541E3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2E4F" w:rsidRDefault="00712E4F" w:rsidP="00712E4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Экосистемы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ч)</w:t>
      </w:r>
    </w:p>
    <w:p w:rsidR="00712E4F" w:rsidRDefault="00712E4F" w:rsidP="00712E4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Calibri" w:hAnsi="Times New Roman" w:cs="Times New Roman"/>
          <w:sz w:val="24"/>
          <w:szCs w:val="24"/>
        </w:rPr>
        <w:t>Экология как наука. Экологические факторы и условия среды.</w:t>
      </w:r>
      <w:r w:rsidRPr="0071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D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регуляция.</w:t>
      </w:r>
      <w:r w:rsidRPr="0071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— источник вещества, энергии и информации.</w:t>
      </w:r>
      <w:r w:rsidR="002344C6" w:rsidRPr="00234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C6" w:rsidRPr="00541E3C">
        <w:rPr>
          <w:rFonts w:ascii="Times New Roman" w:eastAsia="Calibri" w:hAnsi="Times New Roman" w:cs="Times New Roman"/>
          <w:sz w:val="24"/>
          <w:szCs w:val="24"/>
        </w:rPr>
        <w:t>Круговорот веществ и энергии в биосфере.</w:t>
      </w:r>
      <w:r w:rsidR="00234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C6" w:rsidRPr="00541E3C">
        <w:rPr>
          <w:rFonts w:ascii="Times New Roman" w:eastAsia="Calibri" w:hAnsi="Times New Roman" w:cs="Times New Roman"/>
          <w:sz w:val="24"/>
          <w:szCs w:val="24"/>
        </w:rPr>
        <w:t>Обмен веществ, поток и превращение энергии в биогеоценозе.</w:t>
      </w:r>
      <w:r w:rsidR="002344C6">
        <w:rPr>
          <w:rFonts w:ascii="Times New Roman" w:eastAsia="Calibri" w:hAnsi="Times New Roman" w:cs="Times New Roman"/>
          <w:sz w:val="24"/>
          <w:szCs w:val="24"/>
        </w:rPr>
        <w:t xml:space="preserve"> Экологические пирамиды.</w:t>
      </w:r>
      <w:r w:rsidR="002344C6" w:rsidRPr="00234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C6" w:rsidRPr="00541E3C">
        <w:rPr>
          <w:rFonts w:ascii="Times New Roman" w:eastAsia="Calibri" w:hAnsi="Times New Roman" w:cs="Times New Roman"/>
          <w:sz w:val="24"/>
          <w:szCs w:val="24"/>
        </w:rPr>
        <w:t>Искусственные биоценозы. Экологическая сукцессия.</w:t>
      </w:r>
    </w:p>
    <w:p w:rsidR="00A20F0D" w:rsidRPr="00541E3C" w:rsidRDefault="00541E3C" w:rsidP="00A20F0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— глобальная экосистема.</w:t>
      </w:r>
      <w:r w:rsidR="007C246D" w:rsidRPr="007C2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46D" w:rsidRPr="00541E3C">
        <w:rPr>
          <w:rFonts w:ascii="Times New Roman" w:eastAsia="Calibri" w:hAnsi="Times New Roman" w:cs="Times New Roman"/>
          <w:sz w:val="24"/>
          <w:szCs w:val="24"/>
        </w:rPr>
        <w:t>Биосфера и её стру</w:t>
      </w:r>
      <w:r w:rsidR="007C246D">
        <w:rPr>
          <w:rFonts w:ascii="Times New Roman" w:eastAsia="Calibri" w:hAnsi="Times New Roman" w:cs="Times New Roman"/>
          <w:sz w:val="24"/>
          <w:szCs w:val="24"/>
        </w:rPr>
        <w:t>ктура, свойства, закономерности</w:t>
      </w:r>
      <w:r w:rsidR="007C246D" w:rsidRPr="00541E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  <w:r w:rsidR="00A20F0D" w:rsidRPr="00A20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F0D" w:rsidRPr="00541E3C">
        <w:rPr>
          <w:rFonts w:ascii="Times New Roman" w:eastAsia="Calibri" w:hAnsi="Times New Roman" w:cs="Times New Roman"/>
          <w:sz w:val="24"/>
          <w:szCs w:val="24"/>
        </w:rPr>
        <w:t xml:space="preserve">Основы рационального природопользования. </w:t>
      </w:r>
    </w:p>
    <w:p w:rsidR="00541E3C" w:rsidRPr="00541E3C" w:rsidRDefault="00541E3C" w:rsidP="00541E3C">
      <w:pPr>
        <w:spacing w:after="20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3C" w:rsidRPr="00541E3C" w:rsidRDefault="00541E3C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3C" w:rsidRDefault="00541E3C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8C" w:rsidRDefault="00572F8C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8C" w:rsidRDefault="00572F8C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09" w:rsidRDefault="00AA4A09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09" w:rsidRDefault="00AA4A09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DA" w:rsidRDefault="00D756DA" w:rsidP="00541E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DC8" w:rsidRDefault="00153DC8" w:rsidP="00153DC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DA" w:rsidRPr="00153DC8" w:rsidRDefault="00D756DA" w:rsidP="00153DC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CC9" w:rsidRPr="00153DC8" w:rsidRDefault="009F0CC9" w:rsidP="00153DC8">
      <w:pPr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DC8" w:rsidRPr="00D31C46" w:rsidRDefault="009F0CC9" w:rsidP="00D31C4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bookmark34"/>
      <w:r w:rsidRPr="009F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Pr="0015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DC8" w:rsidRPr="0015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часов, 2часа в неделю)         </w:t>
      </w:r>
      <w:r w:rsidR="00153DC8" w:rsidRPr="00153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bookmarkEnd w:id="8"/>
    </w:p>
    <w:tbl>
      <w:tblPr>
        <w:tblOverlap w:val="never"/>
        <w:tblW w:w="920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780"/>
        <w:gridCol w:w="1701"/>
      </w:tblGrid>
      <w:tr w:rsidR="00D31C46" w:rsidRPr="00153DC8" w:rsidTr="001B11F9">
        <w:trPr>
          <w:trHeight w:hRule="exact" w:val="8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153DC8">
            <w:pPr>
              <w:spacing w:after="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153DC8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раздела.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5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D31C46" w:rsidRPr="00153DC8" w:rsidRDefault="00D31C46" w:rsidP="00153DC8">
            <w:pPr>
              <w:spacing w:after="0" w:line="25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</w:t>
            </w:r>
            <w:proofErr w:type="gramStart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proofErr w:type="spellEnd"/>
            <w:r w:rsidR="0019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19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  <w:p w:rsidR="00D31C46" w:rsidRPr="00153DC8" w:rsidRDefault="00D31C46" w:rsidP="00153DC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mallCaps/>
                <w:color w:val="C0504D"/>
                <w:u w:val="single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теме</w:t>
            </w:r>
          </w:p>
          <w:p w:rsidR="00D31C46" w:rsidRPr="00153DC8" w:rsidRDefault="00D31C46" w:rsidP="00153DC8">
            <w:pPr>
              <w:spacing w:after="0" w:line="250" w:lineRule="exac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31C46" w:rsidRPr="00153DC8" w:rsidTr="001B11F9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720E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D31C46" w:rsidRPr="00153DC8" w:rsidTr="001B11F9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46" w:rsidRPr="00153DC8" w:rsidRDefault="00D31C46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Анатомия, физиология, психология и гигиена человека. Становление наук.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C02734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720E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153DC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Происхождение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275D08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31C46" w:rsidRPr="00153DC8" w:rsidTr="001B11F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Систематическое положение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Историческое прошлое людей.</w:t>
            </w:r>
            <w:r w:rsidR="00720E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Расы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D31C46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Обобщение по темам: «Систематика и эволюция человека, наука о </w:t>
            </w:r>
            <w:r w:rsidR="00AA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человеке</w:t>
            </w:r>
            <w:r w:rsidR="00AA52A4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».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Стартовый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720E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3. Строение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720EE5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31C46" w:rsidRPr="00153DC8" w:rsidTr="001B11F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D31C46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46" w:rsidRPr="00153DC8" w:rsidRDefault="00D31C46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обзор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D31C46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D31C46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Клеточное строение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46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D31C46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153DC8">
            <w:pPr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Ткани. Лабораторная работа № 1. «Рассматривание клеток и тканей в микроскоп».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D31C46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46" w:rsidRPr="00153DC8" w:rsidRDefault="00D31C46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C46" w:rsidRPr="00153DC8" w:rsidTr="001B11F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D31C46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46" w:rsidRPr="00153DC8" w:rsidRDefault="00720EE5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7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ганизм человека как биосистема.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46" w:rsidRPr="00153DC8" w:rsidRDefault="00D31C46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0EE5" w:rsidRPr="00153DC8" w:rsidTr="001B11F9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EE5" w:rsidRPr="00153DC8" w:rsidRDefault="00F40245" w:rsidP="00720E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0EE5" w:rsidRDefault="00720EE5" w:rsidP="00153DC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 среда человека и гомеостаз.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EE5" w:rsidRPr="00153DC8" w:rsidRDefault="00012D2D" w:rsidP="009B27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245" w:rsidRPr="00153DC8" w:rsidTr="00F40245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245" w:rsidRPr="00153DC8" w:rsidRDefault="00F40245" w:rsidP="00F402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245" w:rsidRPr="00153DC8" w:rsidRDefault="00F40245" w:rsidP="00F40245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Обобщение по теме: «Клеточное строение организма. Ткани и органы. Системы органов». Контрольная работа</w:t>
            </w:r>
            <w:r w:rsidR="00AA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245" w:rsidRPr="00153DC8" w:rsidRDefault="00F40245" w:rsidP="00F402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BE5" w:rsidRPr="00153DC8" w:rsidTr="00B15BE5">
        <w:trPr>
          <w:trHeight w:hRule="exact" w:val="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  <w:r w:rsidR="00B15BE5"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 Нервная 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59119F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15BE5" w:rsidRPr="00153DC8" w:rsidTr="0059119F">
        <w:trPr>
          <w:trHeight w:hRule="exact" w:val="5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012D2D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B15BE5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нервной системы. Строение.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Рефлекторная деятельность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BE5" w:rsidRPr="00153DC8" w:rsidTr="00B15BE5">
        <w:trPr>
          <w:trHeight w:hRule="exact"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012D2D" w:rsidP="005911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275D08" w:rsidP="00275D0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Строение и функции спинного мозга.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BE5" w:rsidRPr="00153DC8" w:rsidTr="00275D08">
        <w:trPr>
          <w:trHeight w:hRule="exact"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BE5" w:rsidRPr="00153DC8" w:rsidRDefault="00012D2D" w:rsidP="005911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B15BE5" w:rsidP="00275D08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Строение головного мозга. Функции отделов.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BE5" w:rsidRPr="00153DC8" w:rsidTr="00275D08">
        <w:trPr>
          <w:trHeight w:hRule="exact"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012D2D" w:rsidP="005911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B15BE5" w:rsidP="00800E9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 переднего мозга.</w:t>
            </w:r>
            <w:r w:rsidR="00275D0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Лабораторная работа № </w:t>
            </w:r>
            <w:r w:rsidR="0080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275D0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«</w:t>
            </w:r>
            <w:r w:rsidR="0027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Строение головного мозга человека</w:t>
            </w:r>
            <w:r w:rsidR="00275D0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BE5" w:rsidRPr="00153DC8" w:rsidTr="00F23249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BE5" w:rsidRPr="00153DC8" w:rsidRDefault="00012D2D" w:rsidP="005911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153DC8" w:rsidRDefault="00F23249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Вегетативная  нервная система. 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Соматический и автономный отделы.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развития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BE5" w:rsidRPr="00153DC8" w:rsidTr="00B15BE5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BE5" w:rsidRPr="00153DC8" w:rsidRDefault="00012D2D" w:rsidP="005911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B15BE5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BE5" w:rsidRPr="00EA473F" w:rsidRDefault="00B15BE5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Контрольно-обобщающий по нервной системе. Обобщение по теме: «Нервная система».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Контрольная работа 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BE5" w:rsidRPr="00153DC8" w:rsidRDefault="00B15BE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FE1" w:rsidRPr="00153DC8" w:rsidTr="001D5698">
        <w:trPr>
          <w:trHeight w:hRule="exact"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E1" w:rsidRPr="00153DC8" w:rsidRDefault="00732FE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FE1" w:rsidRPr="00EA473F" w:rsidRDefault="001D5698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5</w:t>
            </w:r>
            <w:r w:rsidR="00732FE1"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.Эндокринная 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FE1" w:rsidRPr="00153DC8" w:rsidRDefault="00732FE1" w:rsidP="00012D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732FE1" w:rsidRPr="00153DC8" w:rsidTr="001D5698">
        <w:trPr>
          <w:trHeight w:hRule="exact" w:val="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FE1" w:rsidRPr="00153DC8" w:rsidRDefault="00012D2D" w:rsidP="005911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59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2FE1" w:rsidRPr="00EA473F" w:rsidRDefault="00732FE1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Роль эндокринной регуляции.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2FE1" w:rsidRPr="00153DC8" w:rsidRDefault="00732FE1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820" w:rsidRPr="00153DC8" w:rsidTr="001D5698">
        <w:trPr>
          <w:trHeight w:hRule="exact" w:val="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820" w:rsidRPr="00153DC8" w:rsidRDefault="00101820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820" w:rsidRPr="00EA473F" w:rsidRDefault="00101820" w:rsidP="00BC247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Железы внутренней секреции.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820" w:rsidRPr="00153DC8" w:rsidRDefault="00101820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820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1820" w:rsidRPr="00153DC8" w:rsidRDefault="00101820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20.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1820" w:rsidRPr="00EA473F" w:rsidRDefault="00101820" w:rsidP="00FF5704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Функции желез внутренней секреции.</w:t>
            </w:r>
            <w:r w:rsidR="00FF5704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Обобщение по теме: «Эндокринная система».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1820" w:rsidRPr="00153DC8" w:rsidRDefault="00101820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D5698">
        <w:trPr>
          <w:trHeight w:hRule="exact"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 Анализаторы. Органы чувств.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1D5698" w:rsidRPr="00153DC8" w:rsidTr="001D5698">
        <w:trPr>
          <w:trHeight w:hRule="exact"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012D2D">
            <w:pPr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Анализаторы. Зрительный анализатор.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BB65D1">
        <w:trPr>
          <w:trHeight w:hRule="exact" w:val="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Гигиена зрения. Предупреждение глазных болезней.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D5698">
        <w:trPr>
          <w:trHeight w:hRule="exact" w:val="4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Слуховой анализатор.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012D2D">
            <w:pPr>
              <w:spacing w:after="0" w:line="269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012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Обобщение по теме: «Органы чувств. А</w:t>
            </w:r>
            <w:r w:rsidR="00AA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нализаторы». Контрольная работа</w:t>
            </w:r>
            <w:r w:rsidR="00AA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E69B5" w:rsidP="00012D2D">
            <w:pPr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  <w:r w:rsidR="001D5698"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 Высшая нервная деятельность. Поведение. Психика.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59119F" w:rsidP="00012D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1D5698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ABA" w:rsidRPr="00153DC8" w:rsidRDefault="001D5698" w:rsidP="00915AB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Рефлекторная теория поведения.</w:t>
            </w:r>
            <w:r w:rsidR="0091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Наследственные </w:t>
            </w:r>
            <w:r w:rsidR="00915ABA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 поведения. </w:t>
            </w:r>
            <w:r w:rsidR="0091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Запечатление.</w:t>
            </w:r>
          </w:p>
          <w:p w:rsidR="001D5698" w:rsidRPr="00153DC8" w:rsidRDefault="001D5698" w:rsidP="00012D2D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ABA" w:rsidRDefault="00915ABA" w:rsidP="00915ABA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Ненаследственные программы поведения. Условные рефлексы.</w:t>
            </w:r>
          </w:p>
          <w:p w:rsidR="001D5698" w:rsidRPr="00153DC8" w:rsidRDefault="00915ABA" w:rsidP="00915ABA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Интеллектуальное поведение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915ABA">
        <w:trPr>
          <w:trHeight w:hRule="exact" w:val="6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ABA" w:rsidRDefault="00915ABA" w:rsidP="00AA52A4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</w:t>
            </w:r>
            <w:proofErr w:type="spellStart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в.н</w:t>
            </w:r>
            <w:proofErr w:type="gramStart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.д</w:t>
            </w:r>
            <w:proofErr w:type="spellEnd"/>
            <w:proofErr w:type="gramEnd"/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человека. Речь и сознание.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Потребности и мотивы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915ABA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485B81">
        <w:trPr>
          <w:trHeight w:hRule="exact" w:val="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="0001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AA52A4" w:rsidP="00AA52A4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форма приобретенного поведения. С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новидения.</w:t>
            </w:r>
            <w:r w:rsidR="0059119F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Воля, эмоции,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012D2D">
        <w:trPr>
          <w:trHeight w:hRule="exact" w:val="5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E69B5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 w:rsidR="001D5698"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1D5698"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Опорно-двигательная 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r w:rsidRPr="00153D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1D5698" w:rsidRPr="00153DC8" w:rsidTr="001B11F9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800E93">
            <w:pPr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опорно-двигательной системы. Лабораторная работа № </w:t>
            </w:r>
            <w:r w:rsidR="0080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«Микроскопическое строение кости».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0D0E22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Скелет человека. Осевой скелет.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0D0E22">
        <w:trPr>
          <w:trHeight w:hRule="exact" w:val="6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Скелет поясов и свободных конечностей. Соединение 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1D5698" w:rsidP="00800E93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Строение мышц. Лабораторная работа № </w:t>
            </w:r>
            <w:r w:rsidR="0080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«Мышцы человеческого тела».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3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скелетных мышц и их регуляция.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800E93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Первая помощь при ушибах, переломах, вывихах. Лабораторная работа № </w:t>
            </w:r>
            <w:r w:rsidR="0080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«Выявление нарушений осанки. Выявления плоскостопия».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Обобщение по теме: «Опорно-двигательная система».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Контрольная работа 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BE69B5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9</w:t>
            </w:r>
            <w:r w:rsidR="001D5698"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. Внутренняя среда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D5698" w:rsidRPr="00153DC8" w:rsidTr="00BB65D1">
        <w:trPr>
          <w:trHeight w:hRule="exact" w:val="6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800E9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Кровь, лимфа, тканевая жидкость. Лабораторная работа № </w:t>
            </w:r>
            <w:r w:rsidR="00800E93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6</w:t>
            </w: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 «Рассматривание крови человека и лягушки под микроскопом».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Борьба организма с инфекцией. Иммунитет.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Иммунология на службе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6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E69B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BE69B5"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10</w:t>
            </w:r>
            <w:r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. </w:t>
            </w:r>
            <w:r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Кровеносная и лимфатическая системы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1D5698" w:rsidRPr="00153DC8" w:rsidTr="00C02734">
        <w:trPr>
          <w:trHeight w:hRule="exact" w:val="3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Транспортные системы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5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800E9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Круги кровообращения. Лабораторная работа № </w:t>
            </w:r>
            <w:r w:rsidR="00800E93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7</w:t>
            </w: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 «Функция венозных клапанов. Изменения в тканях при перетяжках».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Строение и работа сердца.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C02734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800E93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Движение крови по сосудам. Регуляция. Лабораторная работа № </w:t>
            </w:r>
            <w:r w:rsidR="00800E93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8,9</w:t>
            </w: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 «Изменения скорости кровотока в сосудах ногтевого ложа». «Природа пульса».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Гигиена </w:t>
            </w:r>
            <w:proofErr w:type="gramStart"/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сердечно-сосудистой</w:t>
            </w:r>
            <w:proofErr w:type="gramEnd"/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системы.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Первая помощь при кровотечениях.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9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Обобщение по темам: «Внутренняя среда организма. Кровеносная и лимфатическая системы».                     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Контрольная работа.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E69B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BE6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11</w:t>
            </w: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 Дыхание.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1D5698" w:rsidRPr="00153DC8" w:rsidTr="001B11F9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дыхания. Органы. Заболевания.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6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15BE5">
            <w:pPr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Легкие. Легочное и тканевое дыхание. Механизмы вдоха и выдоха. Регуляция дыхания.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1B11F9">
        <w:trPr>
          <w:trHeight w:hRule="exact" w:val="12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800E93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Функциональные возможности дыхательной системы. Лабораторная работа № </w:t>
            </w:r>
            <w:r w:rsidR="0080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«Измерение обхвата грудной клетки в состоянии вдоха и выдоха. Проба с задержкой дыхания на вдохе и выдохе».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Болезни и травмы органов дыхания: профилактика, первая помощь. Приемы реанимации.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E69B5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12</w:t>
            </w:r>
            <w:r w:rsidR="001D5698"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 Пищеварение.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1D5698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Питание и пищеварение.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732FE1">
        <w:trPr>
          <w:trHeight w:hRule="exact" w:val="6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800E9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Пищеварение в ротовой полости. Лабораторная работа №1</w:t>
            </w:r>
            <w:r w:rsidR="00800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.«Действие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ферментов 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слюны на крахмал».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BB65D1">
        <w:trPr>
          <w:trHeight w:hRule="exact" w:val="4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BB65D1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Пищеварение в желудке и двенадцатиперстной кишке.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65D1" w:rsidRPr="00153DC8" w:rsidTr="00BB65D1">
        <w:trPr>
          <w:trHeight w:hRule="exact"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5D1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65D1" w:rsidRPr="00153DC8" w:rsidRDefault="00BB65D1" w:rsidP="00732FE1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Регуляция пищеварения.  Действие ферментов.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5D1" w:rsidRPr="00153DC8" w:rsidRDefault="00BB65D1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732FE1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Пищеварение в 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кишечник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Всасывание. Роль печени. Аппендицит.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732FE1">
        <w:trPr>
          <w:trHeight w:hRule="exact"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153DC8" w:rsidRDefault="001D5698" w:rsidP="00732FE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Гигиена органов пищеварения. Предупреждение желудочно-кишечных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заболеваний</w:t>
            </w:r>
            <w:r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C02734">
        <w:trPr>
          <w:trHeight w:hRule="exact" w:val="4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698" w:rsidRDefault="00012D2D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Обобщение по теме: « Пищеварение».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Контрольная работа.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BE69B5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13</w:t>
            </w:r>
            <w:r w:rsidR="001D5698" w:rsidRPr="00EA4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. Обмен веществ и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D5698" w:rsidRPr="00153DC8" w:rsidTr="00EC789E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Обмен веществ и энергии - основное свойство всех живых существ.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59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Витамины.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11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800E9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Энергозатраты</w:t>
            </w:r>
            <w:proofErr w:type="spellEnd"/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человека и пищевой рацион. Лабораторная работа № 1</w:t>
            </w:r>
            <w:r w:rsidR="00800E93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,1</w:t>
            </w:r>
            <w:r w:rsidR="00800E93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 «Установление зависимости между нагрузкой и уровнем энергетического обмена». «Составление пищевых рационов».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5E7" w:rsidRPr="00EA473F" w:rsidRDefault="00BE69B5" w:rsidP="00EB05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14. </w:t>
            </w:r>
            <w:r w:rsidR="00EB05E7"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Покровы тела</w:t>
            </w:r>
            <w:r w:rsidR="00F6707E"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EB05E7"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</w:pPr>
          </w:p>
          <w:p w:rsidR="00EB05E7" w:rsidRPr="00EA473F" w:rsidRDefault="00EB05E7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EB05E7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D5698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012D2D" w:rsidP="00BB65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BB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Кожа - наружный покровный орган.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012D2D">
        <w:trPr>
          <w:trHeight w:hRule="exact" w:val="6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62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B15BE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Уход за кожей. Болезни кожи. Гигиена одежды и обуви.</w:t>
            </w:r>
            <w:r w:rsidR="00012D2D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Закаливание.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5E7" w:rsidRPr="00153DC8" w:rsidTr="00012D2D">
        <w:trPr>
          <w:trHeight w:hRule="exact" w:val="6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5E7" w:rsidRDefault="00EB05E7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05E7" w:rsidRPr="00EA473F" w:rsidRDefault="00BE69B5" w:rsidP="00EB0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15. </w:t>
            </w:r>
            <w:r w:rsidR="00EB05E7"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Выделение</w:t>
            </w:r>
            <w:r w:rsidR="00F6707E"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EB05E7" w:rsidRPr="00EA473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E7" w:rsidRPr="00BE69B5" w:rsidRDefault="00BE69B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D5698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153DC8" w:rsidRDefault="00BB65D1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D5698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Терморегуляция организма. </w:t>
            </w:r>
            <w:r w:rsidR="00BE69B5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Органы выделения.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D2D" w:rsidRPr="00153DC8" w:rsidTr="00EC789E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2D" w:rsidRPr="00153DC8" w:rsidRDefault="00AA4A09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</w:t>
            </w:r>
            <w:r w:rsidR="0001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2D" w:rsidRPr="00EA473F" w:rsidRDefault="00012D2D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Образование мочи. Профилактика почечных заболеваний.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D2D" w:rsidRPr="00153DC8" w:rsidRDefault="00BE69B5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5698" w:rsidRPr="00153DC8" w:rsidTr="002822BC">
        <w:trPr>
          <w:trHeight w:hRule="exact" w:val="7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698" w:rsidRPr="00153DC8" w:rsidRDefault="00AA4A09" w:rsidP="00012D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  <w:r w:rsidR="001D5698" w:rsidRPr="0015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698" w:rsidRPr="00EA473F" w:rsidRDefault="00101820" w:rsidP="002822BC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Обобщение. Выделение и покровы тела. Промежуточный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698" w:rsidRPr="00153DC8" w:rsidRDefault="001D5698" w:rsidP="00B15B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D2D" w:rsidRPr="00153DC8" w:rsidTr="00012D2D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2D" w:rsidRPr="00153DC8" w:rsidRDefault="00012D2D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2D" w:rsidRPr="00153DC8" w:rsidRDefault="00BE69B5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16</w:t>
            </w:r>
            <w:r w:rsidR="00012D2D"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  Индивидуальное развитие организма.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D2D" w:rsidRPr="00153DC8" w:rsidRDefault="00012D2D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012D2D" w:rsidRPr="00153DC8" w:rsidTr="00012D2D">
        <w:trPr>
          <w:trHeight w:hRule="exact" w:val="4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2D" w:rsidRPr="00AA4A09" w:rsidRDefault="00AA4A09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D2D" w:rsidRPr="00AA4A09" w:rsidRDefault="00012D2D" w:rsidP="00012D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Жизненные циклы. Размножение.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D2D" w:rsidRPr="00AA4A09" w:rsidRDefault="00012D2D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D2D" w:rsidRPr="00153DC8" w:rsidTr="00EC789E">
        <w:trPr>
          <w:trHeight w:hRule="exact" w:val="8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A09" w:rsidRDefault="00AA4A09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D2D" w:rsidRPr="00AA4A09" w:rsidRDefault="00AA4A09" w:rsidP="00B15B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D2D" w:rsidRPr="00AA4A09" w:rsidRDefault="00012D2D" w:rsidP="00012D2D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зародыша и плода. Беременность и роды. Наследственные и врожденные заболевания и заболевания, передаваемые половым путем.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D2D" w:rsidRPr="00AA4A09" w:rsidRDefault="00012D2D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2D2D" w:rsidRPr="00153DC8" w:rsidTr="00BE69B5">
        <w:trPr>
          <w:trHeight w:hRule="exact" w:val="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A09" w:rsidRDefault="00AA4A09" w:rsidP="00AA4A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  <w:p w:rsidR="00012D2D" w:rsidRPr="00AA4A09" w:rsidRDefault="00012D2D" w:rsidP="00AA4A0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D2D" w:rsidRPr="00AA4A09" w:rsidRDefault="00012D2D" w:rsidP="00012D2D">
            <w:pPr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ребенка после рождения. Становление личности. Интересы, склонности, способности.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2D" w:rsidRPr="00AA4A09" w:rsidRDefault="00012D2D" w:rsidP="00012D2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02734" w:rsidRDefault="00C02734" w:rsidP="00153DC8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B2711" w:rsidRDefault="009B2711" w:rsidP="00153DC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734" w:rsidRDefault="00C02734" w:rsidP="00153DC8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класс </w:t>
      </w:r>
      <w:r w:rsidRPr="0015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(68 часов, 2часа в неделю)         </w:t>
      </w:r>
    </w:p>
    <w:p w:rsidR="00C02734" w:rsidRDefault="00C02734" w:rsidP="00153DC8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Overlap w:val="never"/>
        <w:tblW w:w="921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6789"/>
        <w:gridCol w:w="1559"/>
      </w:tblGrid>
      <w:tr w:rsidR="00C02734" w:rsidRPr="00153DC8" w:rsidTr="000B5725">
        <w:trPr>
          <w:trHeight w:val="10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734" w:rsidRPr="00153DC8" w:rsidRDefault="00C02734" w:rsidP="00C2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2734" w:rsidRPr="00153DC8" w:rsidRDefault="00C02734" w:rsidP="00C2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734" w:rsidRPr="00153DC8" w:rsidRDefault="00C02734" w:rsidP="00C22ED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раздела. 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734" w:rsidRPr="00153DC8" w:rsidRDefault="00C02734" w:rsidP="00C2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  <w:proofErr w:type="gramStart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2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02734" w:rsidRPr="00153DC8" w:rsidRDefault="00C02734" w:rsidP="00C2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</w:t>
            </w:r>
          </w:p>
        </w:tc>
      </w:tr>
      <w:tr w:rsidR="00FE1043" w:rsidRPr="00153DC8" w:rsidTr="000B5725">
        <w:trPr>
          <w:trHeight w:val="60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326FC7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FE1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Живые системы: клетка, организм.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4876B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E1043" w:rsidRPr="00153DC8" w:rsidTr="000B5725">
        <w:trPr>
          <w:trHeight w:val="3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 наука о жизни. Сущность жизни и свойства живого.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2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2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Химический состав живого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800BB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E1043" w:rsidRPr="00153DC8" w:rsidTr="000B5725">
        <w:trPr>
          <w:trHeight w:val="34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326FC7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Неорганические вещества – компоненты живого</w:t>
            </w:r>
            <w:r w:rsidR="0010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1820" w:rsidRPr="00741D1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Стартовый контроль</w:t>
            </w:r>
            <w:r w:rsidR="00101820" w:rsidRPr="00741D1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326FC7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3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326FC7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0BB2" w:rsidRPr="00153DC8" w:rsidTr="000B5725">
        <w:trPr>
          <w:trHeight w:val="33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BB2" w:rsidRDefault="00800BB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BB2" w:rsidRPr="00153DC8" w:rsidRDefault="00800BB2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белков.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BB2" w:rsidRPr="00153DC8" w:rsidRDefault="00800BB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043" w:rsidRPr="00153DC8" w:rsidTr="000B5725">
        <w:trPr>
          <w:trHeight w:val="53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800BB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белков.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3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800BB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катализаторы.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 ферменты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3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800BB2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кислоты. АТФ и другие органические соединения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6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800BB2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по теме: «</w:t>
            </w:r>
            <w:r w:rsidRPr="0088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живого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3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функции клетки – элементарной живой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E1043" w:rsidRPr="00153DC8" w:rsidTr="000B5725">
        <w:trPr>
          <w:trHeight w:val="4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клетках.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клеточной теории.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5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клетки.</w:t>
            </w:r>
            <w:r>
              <w:t xml:space="preserve"> </w:t>
            </w:r>
            <w:r w:rsidRPr="00E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ЭПС, рибосомы, комплекс </w:t>
            </w:r>
            <w:proofErr w:type="spellStart"/>
            <w:r w:rsidRPr="00E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 w:rsidRPr="00E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лизосомы.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800BB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Митохондрии, пластиды, клеточный центр, органоиды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0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800BB2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функции ядра. </w:t>
            </w:r>
            <w:r w:rsidR="005B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Прокариоты и эукариоты.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4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строении клеток эукариот и прокариот. Лабораторная работа № 1: «Рассматривание клеток растений и животных под микроскопом»</w:t>
            </w:r>
            <w:r w:rsidRPr="00153DC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6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Ассимиляция и диссимиляция. Метаболизм.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Автотрофы и г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етеротрофы.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62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 в клетке. Питание в клетке.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РНК, биосинтез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0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цикл. Д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клетки. Митоз.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9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по теме: «Клеточный уровень».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075F91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Организм – </w:t>
            </w:r>
            <w:r w:rsidR="00FE1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целостная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4876B9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EB7E43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– неклеточная форма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075F91" w:rsidRDefault="00075F91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EB7E43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 и многоклеточные организмы. Хемосинтез. Ткани растений. Ткани животных.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075F91" w:rsidRDefault="00075F91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6FC7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FC7" w:rsidRDefault="005B7CFB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FC7" w:rsidRDefault="00326FC7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тканей растений и животных».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FC7" w:rsidRPr="00075F91" w:rsidRDefault="00075F91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5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организма. Опора тела, движение, координация и регуляция функций у 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B40C3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5B7C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Бесполое размножение.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9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5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р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половых клеток.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 у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9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5B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оплодотворе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 цветковых растений. Гаметофит. Спорофит.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075F91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5B7CFB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Биогенетический закон.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Default="00FE1043" w:rsidP="00E84F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«Организм – целостная система».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075F91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7CFB" w:rsidRPr="00153DC8" w:rsidTr="000B5725">
        <w:trPr>
          <w:trHeight w:val="3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CFB" w:rsidRDefault="005B7CFB" w:rsidP="005B7C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CFB" w:rsidRPr="00153DC8" w:rsidRDefault="005B7CFB" w:rsidP="005B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Наследственность и изменчивость – фундаментальные свойства 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CFB" w:rsidRPr="009D7785" w:rsidRDefault="009D7785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91302" w:rsidRPr="00153DC8" w:rsidTr="000B5725">
        <w:trPr>
          <w:trHeight w:val="3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302" w:rsidRDefault="00E91302" w:rsidP="005B7C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302" w:rsidRPr="00541E3C" w:rsidRDefault="00E91302" w:rsidP="00E91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закономерности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наследственности и изменчивости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302" w:rsidRPr="009D7785" w:rsidRDefault="00E9130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E1043" w:rsidRPr="00153DC8" w:rsidTr="000B5725">
        <w:trPr>
          <w:trHeight w:val="37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E84FA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3D5C02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генетики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075F91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60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E8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Моногибридное скрещивание.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доминирования.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Неполное доминирование.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4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щепления. 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чистоты гамет. </w:t>
            </w:r>
            <w:proofErr w:type="spellStart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Анализирующее скрещивание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80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5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генетических задач».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76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 признаков. Закон Т. Моргана. Взаимодействие генов.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3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пола. Сцепленное с полом наследование.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64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изменчивости организмов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E0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дификационная</w:t>
            </w:r>
            <w:proofErr w:type="spellEnd"/>
            <w:r w:rsidR="00E0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наследственная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06323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изменчивости организмов».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1302" w:rsidRPr="00153DC8" w:rsidTr="000B5725">
        <w:trPr>
          <w:trHeight w:val="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302" w:rsidRDefault="00E9130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302" w:rsidRPr="00E91302" w:rsidRDefault="00E91302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Генетика и практическая деятельность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302" w:rsidRPr="00E91302" w:rsidRDefault="00E91302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E1043" w:rsidRPr="00153DC8" w:rsidTr="000B5725">
        <w:trPr>
          <w:trHeight w:val="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и медицина.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075F91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7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Генетика и о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селекции. Работы Н.И. Вавилова. Основные методы селекции.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7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материал для селекции. Искусственный отбор.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6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по теме: «</w:t>
            </w:r>
            <w:r w:rsidRPr="004F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наследственности и изменчивости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9D7785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41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E1043"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Эволюция органического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EB49A8" w:rsidP="004876B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9D7785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Эволюционное 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4876B9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E1043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E074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картина мира. </w:t>
            </w:r>
            <w:r w:rsidR="00E07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Чарлз Дарвин и его учение.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F91" w:rsidRDefault="00FE1043" w:rsidP="0007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существование</w:t>
            </w:r>
            <w:r w:rsid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стественный </w:t>
            </w:r>
            <w:r w:rsid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искусственный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отбор.</w:t>
            </w:r>
          </w:p>
          <w:p w:rsidR="00FE1043" w:rsidRPr="00153DC8" w:rsidRDefault="00FE1043" w:rsidP="00075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F91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075F91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взгляды на факторы эволюции. Популяция – единица эволюции.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2AB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AB" w:rsidRPr="00153DC8" w:rsidRDefault="00E84FA8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AB" w:rsidRDefault="002A32AB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– результат эволюции.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AB" w:rsidRPr="00153DC8" w:rsidRDefault="004876B9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2AB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AB" w:rsidRPr="00153DC8" w:rsidRDefault="00E84FA8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AB" w:rsidRDefault="002A32AB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вида в биологии.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вида. Лабораторная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 «Изучение морфологического критерия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3D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AB" w:rsidRPr="00153DC8" w:rsidRDefault="004876B9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063233" w:rsidP="00645A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1CC" w:rsidRPr="00541E3C" w:rsidRDefault="002A32AB" w:rsidP="00BE31C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возникновения новых видов. Способы в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292E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1CC" w:rsidRPr="00BE31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</w:t>
            </w:r>
            <w:r w:rsidR="00BE3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окрестности школы: </w:t>
            </w:r>
            <w:r w:rsidR="00BE31CC" w:rsidRPr="00541E3C">
              <w:rPr>
                <w:rFonts w:ascii="Times New Roman" w:eastAsia="Calibri" w:hAnsi="Times New Roman" w:cs="Times New Roman"/>
                <w:sz w:val="24"/>
                <w:szCs w:val="24"/>
              </w:rPr>
              <w:t>Причины многообразия видов в природе.</w:t>
            </w:r>
          </w:p>
          <w:p w:rsidR="00FE1043" w:rsidRPr="00153DC8" w:rsidRDefault="00FE1043" w:rsidP="002A32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E84FA8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4C3" w:rsidRPr="005D14C3" w:rsidRDefault="002A32AB" w:rsidP="005D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эволюции.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4C3" w:rsidRPr="005D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  <w:r w:rsidR="005D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14C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D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14C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C3" w:rsidRPr="00541E3C" w:rsidRDefault="005D14C3" w:rsidP="005D14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доказательств эволюции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4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1043" w:rsidRPr="00153DC8" w:rsidRDefault="00FE1043" w:rsidP="002A32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32AB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AB" w:rsidRPr="00153DC8" w:rsidRDefault="00E84FA8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2AB" w:rsidRPr="002A32AB" w:rsidRDefault="002A32AB" w:rsidP="002A32A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Макроэволюция.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закономерности.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2AB" w:rsidRPr="00153DC8" w:rsidRDefault="004876B9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61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E84FA8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по теме: «Основы учения об эволюции».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Возникновение и</w:t>
            </w:r>
            <w:r w:rsidR="003F4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историческое </w:t>
            </w:r>
            <w:r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жизни на Земле.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9B40A6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E1043" w:rsidRPr="00153DC8" w:rsidTr="000B5725">
        <w:trPr>
          <w:trHeight w:val="7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3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Гипотезы возникновения жизни. </w:t>
            </w:r>
            <w:r w:rsidR="003F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Биогенез и абиогенез.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гипотезы происхождения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3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Архее, Протерозое и Палеозое.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76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3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Мезозое и Кайнозое. Экскурсия в краеведческий музей.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3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4AEE" w:rsidRPr="00153DC8" w:rsidTr="000B5725">
        <w:trPr>
          <w:trHeight w:val="5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EE" w:rsidRPr="00153DC8" w:rsidRDefault="003F4AEE" w:rsidP="003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EE" w:rsidRPr="003F4AEE" w:rsidRDefault="003F4AEE" w:rsidP="003F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Происхождение и эволюция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EE" w:rsidRPr="003F4AEE" w:rsidRDefault="00E84FA8" w:rsidP="003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F4AEE" w:rsidRPr="00153DC8" w:rsidTr="000B5725">
        <w:trPr>
          <w:trHeight w:val="4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EE" w:rsidRPr="00153DC8" w:rsidRDefault="00EB49A8" w:rsidP="0006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AEE" w:rsidRPr="003F4AEE" w:rsidRDefault="003F4AEE" w:rsidP="003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приматы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сходство и различие.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этапы эволюции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EE" w:rsidRPr="009B40A6" w:rsidRDefault="009B40A6" w:rsidP="003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«Эволюция органического мира».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E074C7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07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E1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адорганизменные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системы: популяции, сообщества, экосистемы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9B40A6" w:rsidRDefault="00FE1043" w:rsidP="004876B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043" w:rsidRPr="00153DC8" w:rsidRDefault="00E074C7" w:rsidP="00E074C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074C7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74C7" w:rsidRPr="00153DC8" w:rsidRDefault="00645ADD" w:rsidP="00645A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4C7" w:rsidRPr="0077292E" w:rsidRDefault="0077292E" w:rsidP="00E074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популяций.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4C7" w:rsidRPr="009B40A6" w:rsidRDefault="009B40A6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1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EE4F4F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труктуры популяции.</w:t>
            </w:r>
            <w:r w:rsidR="00EB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численности популяций.</w:t>
            </w:r>
            <w:r w:rsidR="00EB49A8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 численности организмов. Экологическая регуляция.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0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43" w:rsidRPr="00153DC8" w:rsidRDefault="00EE4F4F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Биологические сообщества.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E84FA8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E1043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063233" w:rsidP="00645A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Сообщество, экосистема, биоценоз.</w:t>
            </w:r>
            <w:r w:rsidR="009B40A6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 структура сообщества.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76D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6D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6D" w:rsidRPr="00153DC8" w:rsidRDefault="0016376D" w:rsidP="007C246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пищевых связей и их роль в сообществе</w:t>
            </w:r>
            <w:r w:rsidR="0064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5ADD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Межвидовые отношения организмов. Лабораторная работа № </w:t>
            </w:r>
            <w:r w:rsidR="005D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E8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ADD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«Выделение пищевых цепей в экосистеме».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6D" w:rsidRPr="00153DC8" w:rsidRDefault="0016376D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40A6" w:rsidRPr="00153DC8" w:rsidTr="000B5725">
        <w:trPr>
          <w:trHeight w:val="7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0A6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46D" w:rsidRPr="007C246D" w:rsidRDefault="0016376D" w:rsidP="007C24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биотических связей в сообществе.</w:t>
            </w:r>
            <w:r w:rsidR="007C246D" w:rsidRPr="00541E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246D" w:rsidRPr="007C24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</w:t>
            </w:r>
          </w:p>
          <w:p w:rsidR="009B40A6" w:rsidRPr="007C246D" w:rsidRDefault="007C246D" w:rsidP="007C24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жизни и ее обитатели.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A6" w:rsidRPr="00153DC8" w:rsidRDefault="0016376D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6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043" w:rsidRPr="00153DC8" w:rsidRDefault="00EB49A8" w:rsidP="005D14C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организмов к различным условиям существования. Лабораторная работа № </w:t>
            </w:r>
            <w:r w:rsidR="005D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приспособление организмов к среде обитания».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5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043" w:rsidRPr="00153DC8" w:rsidRDefault="009B40A6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Экосистемы</w:t>
            </w:r>
            <w:r w:rsidR="002D4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4876B9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E1043" w:rsidRPr="00153DC8" w:rsidTr="000B5725">
        <w:trPr>
          <w:trHeight w:val="73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16376D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и среда его обитания. 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факторы. Общие закономерности влияния экологических факторов на организмы.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2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645ADD" w:rsidP="0006323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EB49A8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экосистем.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Потоки вещества энергии в экосистеме. Продуктивность сообщества.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пирамиды.</w:t>
            </w:r>
            <w:r w:rsidR="004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экосистем</w:t>
            </w:r>
            <w:r w:rsidR="004876B9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Сукцессия.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8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645ADD" w:rsidP="004876B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043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43" w:rsidRPr="00153DC8" w:rsidRDefault="00FE1043" w:rsidP="00645AD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по теме: «</w:t>
            </w:r>
            <w:r w:rsidR="0007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Экосистемы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101820" w:rsidRPr="007D136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101820" w:rsidRPr="00EA4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Промежуточный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45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FE1043" w:rsidP="00645A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4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77292E" w:rsidP="007729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глобальная экосистема.</w:t>
            </w:r>
            <w:r w:rsidR="00EE4F4F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биосфере. </w:t>
            </w:r>
            <w:r w:rsidR="00EE4F4F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веществ в биосфере.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1043" w:rsidRPr="00153DC8" w:rsidTr="000B5725">
        <w:trPr>
          <w:trHeight w:val="29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043" w:rsidRPr="00153DC8" w:rsidRDefault="00FE1043" w:rsidP="00645AD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43" w:rsidRPr="00153DC8" w:rsidRDefault="00EE4F4F" w:rsidP="00FE104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человек.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экосистем и проблемы охраны природы.</w:t>
            </w:r>
            <w:r w:rsidR="00645ADD"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Антропогенное воздействие на биосферу. Основы рационального природопользования.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43" w:rsidRPr="00153DC8" w:rsidRDefault="00FE1043" w:rsidP="00FE104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3DC8" w:rsidRPr="0024026D" w:rsidRDefault="00153DC8" w:rsidP="00EA473F">
      <w:pPr>
        <w:spacing w:after="20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GoBack"/>
      <w:bookmarkEnd w:id="9"/>
    </w:p>
    <w:sectPr w:rsidR="00153DC8" w:rsidRPr="0024026D" w:rsidSect="0095046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96" w:rsidRDefault="00952E96" w:rsidP="00950465">
      <w:pPr>
        <w:spacing w:after="0" w:line="240" w:lineRule="auto"/>
      </w:pPr>
      <w:r>
        <w:separator/>
      </w:r>
    </w:p>
  </w:endnote>
  <w:endnote w:type="continuationSeparator" w:id="0">
    <w:p w:rsidR="00952E96" w:rsidRDefault="00952E96" w:rsidP="009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96" w:rsidRDefault="00952E96" w:rsidP="00950465">
      <w:pPr>
        <w:spacing w:after="0" w:line="240" w:lineRule="auto"/>
      </w:pPr>
      <w:r>
        <w:separator/>
      </w:r>
    </w:p>
  </w:footnote>
  <w:footnote w:type="continuationSeparator" w:id="0">
    <w:p w:rsidR="00952E96" w:rsidRDefault="00952E96" w:rsidP="0095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D9A"/>
    <w:multiLevelType w:val="hybridMultilevel"/>
    <w:tmpl w:val="75EEB84E"/>
    <w:lvl w:ilvl="0" w:tplc="CE6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3691E"/>
    <w:multiLevelType w:val="hybridMultilevel"/>
    <w:tmpl w:val="9D148BAE"/>
    <w:lvl w:ilvl="0" w:tplc="9E1AB3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BA4"/>
    <w:rsid w:val="00012D2D"/>
    <w:rsid w:val="000136BD"/>
    <w:rsid w:val="00015B6D"/>
    <w:rsid w:val="000269D9"/>
    <w:rsid w:val="00063233"/>
    <w:rsid w:val="00075F91"/>
    <w:rsid w:val="000A6772"/>
    <w:rsid w:val="000A72FD"/>
    <w:rsid w:val="000B5725"/>
    <w:rsid w:val="000D0E22"/>
    <w:rsid w:val="00101820"/>
    <w:rsid w:val="001316D9"/>
    <w:rsid w:val="00135A4F"/>
    <w:rsid w:val="00153DC8"/>
    <w:rsid w:val="00156084"/>
    <w:rsid w:val="00157D33"/>
    <w:rsid w:val="0016376D"/>
    <w:rsid w:val="001855FF"/>
    <w:rsid w:val="00197C80"/>
    <w:rsid w:val="001A6FAE"/>
    <w:rsid w:val="001B11F9"/>
    <w:rsid w:val="001D5698"/>
    <w:rsid w:val="001F7BE5"/>
    <w:rsid w:val="00200D04"/>
    <w:rsid w:val="00207353"/>
    <w:rsid w:val="002131D0"/>
    <w:rsid w:val="002344C6"/>
    <w:rsid w:val="0024026D"/>
    <w:rsid w:val="00242ED2"/>
    <w:rsid w:val="00262990"/>
    <w:rsid w:val="00263F2C"/>
    <w:rsid w:val="002725E5"/>
    <w:rsid w:val="00272980"/>
    <w:rsid w:val="00275D08"/>
    <w:rsid w:val="002822BC"/>
    <w:rsid w:val="002835B0"/>
    <w:rsid w:val="002863BE"/>
    <w:rsid w:val="00296C68"/>
    <w:rsid w:val="002A32AB"/>
    <w:rsid w:val="002C7B70"/>
    <w:rsid w:val="002D46E4"/>
    <w:rsid w:val="002E172E"/>
    <w:rsid w:val="002E346C"/>
    <w:rsid w:val="00306590"/>
    <w:rsid w:val="00316EB5"/>
    <w:rsid w:val="003255F6"/>
    <w:rsid w:val="00325EF8"/>
    <w:rsid w:val="00326FC7"/>
    <w:rsid w:val="00343256"/>
    <w:rsid w:val="00351929"/>
    <w:rsid w:val="0038099E"/>
    <w:rsid w:val="00393015"/>
    <w:rsid w:val="00396EAF"/>
    <w:rsid w:val="0039778F"/>
    <w:rsid w:val="003D3CE3"/>
    <w:rsid w:val="003D4DE8"/>
    <w:rsid w:val="003D5C02"/>
    <w:rsid w:val="003E0B78"/>
    <w:rsid w:val="003F4AEE"/>
    <w:rsid w:val="004024F5"/>
    <w:rsid w:val="00410D53"/>
    <w:rsid w:val="00417A68"/>
    <w:rsid w:val="00452375"/>
    <w:rsid w:val="0046210B"/>
    <w:rsid w:val="00482039"/>
    <w:rsid w:val="00485B81"/>
    <w:rsid w:val="004876B9"/>
    <w:rsid w:val="00487E8E"/>
    <w:rsid w:val="0049321F"/>
    <w:rsid w:val="00497580"/>
    <w:rsid w:val="004E175E"/>
    <w:rsid w:val="004E2156"/>
    <w:rsid w:val="004F4F5A"/>
    <w:rsid w:val="004F6145"/>
    <w:rsid w:val="00507181"/>
    <w:rsid w:val="00517730"/>
    <w:rsid w:val="005279BB"/>
    <w:rsid w:val="005330B7"/>
    <w:rsid w:val="005343FF"/>
    <w:rsid w:val="00536139"/>
    <w:rsid w:val="00541E3C"/>
    <w:rsid w:val="00550833"/>
    <w:rsid w:val="00563657"/>
    <w:rsid w:val="00572F8C"/>
    <w:rsid w:val="00576488"/>
    <w:rsid w:val="00585D08"/>
    <w:rsid w:val="00585D62"/>
    <w:rsid w:val="00586A17"/>
    <w:rsid w:val="0059119F"/>
    <w:rsid w:val="00595539"/>
    <w:rsid w:val="00596C4D"/>
    <w:rsid w:val="005B7CFB"/>
    <w:rsid w:val="005C74BE"/>
    <w:rsid w:val="005D14C3"/>
    <w:rsid w:val="005D7704"/>
    <w:rsid w:val="005E51B1"/>
    <w:rsid w:val="005F1CB2"/>
    <w:rsid w:val="005F6D52"/>
    <w:rsid w:val="00612B57"/>
    <w:rsid w:val="00626758"/>
    <w:rsid w:val="00631BBB"/>
    <w:rsid w:val="00643B0E"/>
    <w:rsid w:val="00645ADD"/>
    <w:rsid w:val="00654F1F"/>
    <w:rsid w:val="00663AF8"/>
    <w:rsid w:val="006A4AF0"/>
    <w:rsid w:val="006B09CF"/>
    <w:rsid w:val="006D7F01"/>
    <w:rsid w:val="00701915"/>
    <w:rsid w:val="007035E3"/>
    <w:rsid w:val="00712E4F"/>
    <w:rsid w:val="00720EE5"/>
    <w:rsid w:val="00732FE1"/>
    <w:rsid w:val="0077292E"/>
    <w:rsid w:val="007A693A"/>
    <w:rsid w:val="007B228C"/>
    <w:rsid w:val="007C246D"/>
    <w:rsid w:val="007E0B55"/>
    <w:rsid w:val="00800BB2"/>
    <w:rsid w:val="00800E93"/>
    <w:rsid w:val="0080630A"/>
    <w:rsid w:val="008169BD"/>
    <w:rsid w:val="008307CA"/>
    <w:rsid w:val="00831DD4"/>
    <w:rsid w:val="00833E85"/>
    <w:rsid w:val="008539D6"/>
    <w:rsid w:val="008623E4"/>
    <w:rsid w:val="00880E19"/>
    <w:rsid w:val="00881C8E"/>
    <w:rsid w:val="008852AF"/>
    <w:rsid w:val="00885492"/>
    <w:rsid w:val="008B3CAD"/>
    <w:rsid w:val="008C11F3"/>
    <w:rsid w:val="008D0889"/>
    <w:rsid w:val="008D31F3"/>
    <w:rsid w:val="008D33AF"/>
    <w:rsid w:val="008D4647"/>
    <w:rsid w:val="00904FA1"/>
    <w:rsid w:val="0091182E"/>
    <w:rsid w:val="00915ABA"/>
    <w:rsid w:val="00940C86"/>
    <w:rsid w:val="00950465"/>
    <w:rsid w:val="00952E96"/>
    <w:rsid w:val="00960848"/>
    <w:rsid w:val="00961C1E"/>
    <w:rsid w:val="00991F67"/>
    <w:rsid w:val="009A569F"/>
    <w:rsid w:val="009B2711"/>
    <w:rsid w:val="009B40A6"/>
    <w:rsid w:val="009C0B32"/>
    <w:rsid w:val="009D7785"/>
    <w:rsid w:val="009E72A6"/>
    <w:rsid w:val="009F0CC9"/>
    <w:rsid w:val="00A01680"/>
    <w:rsid w:val="00A15488"/>
    <w:rsid w:val="00A20F0D"/>
    <w:rsid w:val="00A234E8"/>
    <w:rsid w:val="00A30F0B"/>
    <w:rsid w:val="00A71DB9"/>
    <w:rsid w:val="00A8234E"/>
    <w:rsid w:val="00A92962"/>
    <w:rsid w:val="00AA4A09"/>
    <w:rsid w:val="00AA52A4"/>
    <w:rsid w:val="00AE3A98"/>
    <w:rsid w:val="00AE6A7F"/>
    <w:rsid w:val="00B01B67"/>
    <w:rsid w:val="00B15BE5"/>
    <w:rsid w:val="00B168A7"/>
    <w:rsid w:val="00B24E88"/>
    <w:rsid w:val="00B375DA"/>
    <w:rsid w:val="00B37A86"/>
    <w:rsid w:val="00B40C38"/>
    <w:rsid w:val="00B55F8F"/>
    <w:rsid w:val="00B82E67"/>
    <w:rsid w:val="00BB65D1"/>
    <w:rsid w:val="00BC2472"/>
    <w:rsid w:val="00BE1CA8"/>
    <w:rsid w:val="00BE31CC"/>
    <w:rsid w:val="00BE69B5"/>
    <w:rsid w:val="00BE7CCD"/>
    <w:rsid w:val="00BF46B4"/>
    <w:rsid w:val="00C00D8F"/>
    <w:rsid w:val="00C02734"/>
    <w:rsid w:val="00C22EDA"/>
    <w:rsid w:val="00C2439F"/>
    <w:rsid w:val="00C3233E"/>
    <w:rsid w:val="00C55BD2"/>
    <w:rsid w:val="00C80212"/>
    <w:rsid w:val="00C940CD"/>
    <w:rsid w:val="00C96184"/>
    <w:rsid w:val="00CA7DE3"/>
    <w:rsid w:val="00CB2B2E"/>
    <w:rsid w:val="00CF148E"/>
    <w:rsid w:val="00D0635C"/>
    <w:rsid w:val="00D078EB"/>
    <w:rsid w:val="00D173F1"/>
    <w:rsid w:val="00D31703"/>
    <w:rsid w:val="00D31C46"/>
    <w:rsid w:val="00D33D81"/>
    <w:rsid w:val="00D42EB4"/>
    <w:rsid w:val="00D61229"/>
    <w:rsid w:val="00D61EE6"/>
    <w:rsid w:val="00D756DA"/>
    <w:rsid w:val="00D82CE6"/>
    <w:rsid w:val="00DB096D"/>
    <w:rsid w:val="00DB4E94"/>
    <w:rsid w:val="00DE1E3C"/>
    <w:rsid w:val="00DF7075"/>
    <w:rsid w:val="00E055C8"/>
    <w:rsid w:val="00E074C7"/>
    <w:rsid w:val="00E16819"/>
    <w:rsid w:val="00E22CB2"/>
    <w:rsid w:val="00E40EE4"/>
    <w:rsid w:val="00E45FE0"/>
    <w:rsid w:val="00E54277"/>
    <w:rsid w:val="00E6634A"/>
    <w:rsid w:val="00E84FA8"/>
    <w:rsid w:val="00E91302"/>
    <w:rsid w:val="00EA473F"/>
    <w:rsid w:val="00EB05E7"/>
    <w:rsid w:val="00EB49A8"/>
    <w:rsid w:val="00EB7E43"/>
    <w:rsid w:val="00EC53B3"/>
    <w:rsid w:val="00EC789E"/>
    <w:rsid w:val="00ED79CA"/>
    <w:rsid w:val="00EE41B8"/>
    <w:rsid w:val="00EE4F4F"/>
    <w:rsid w:val="00F009E4"/>
    <w:rsid w:val="00F03BC8"/>
    <w:rsid w:val="00F22BA4"/>
    <w:rsid w:val="00F23249"/>
    <w:rsid w:val="00F40245"/>
    <w:rsid w:val="00F57A99"/>
    <w:rsid w:val="00F6707E"/>
    <w:rsid w:val="00F80D1F"/>
    <w:rsid w:val="00F856B5"/>
    <w:rsid w:val="00F93D30"/>
    <w:rsid w:val="00FA7910"/>
    <w:rsid w:val="00FE104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465"/>
  </w:style>
  <w:style w:type="paragraph" w:styleId="a6">
    <w:name w:val="footer"/>
    <w:basedOn w:val="a"/>
    <w:link w:val="a7"/>
    <w:uiPriority w:val="99"/>
    <w:unhideWhenUsed/>
    <w:rsid w:val="009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465"/>
  </w:style>
  <w:style w:type="numbering" w:customStyle="1" w:styleId="1">
    <w:name w:val="Нет списка1"/>
    <w:next w:val="a2"/>
    <w:uiPriority w:val="99"/>
    <w:semiHidden/>
    <w:unhideWhenUsed/>
    <w:rsid w:val="00153DC8"/>
  </w:style>
  <w:style w:type="paragraph" w:styleId="a8">
    <w:name w:val="Body Text"/>
    <w:basedOn w:val="a"/>
    <w:link w:val="a9"/>
    <w:rsid w:val="00153DC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53DC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3">
    <w:name w:val="Заголовок №3_"/>
    <w:basedOn w:val="a0"/>
    <w:link w:val="31"/>
    <w:rsid w:val="00153DC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53DC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153DC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53DC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153DC8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153DC8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0">
    <w:name w:val="Заголовок №1_"/>
    <w:basedOn w:val="a0"/>
    <w:link w:val="11"/>
    <w:rsid w:val="00153D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153D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15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53D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153DC8"/>
    <w:pPr>
      <w:widowControl w:val="0"/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Слабая ссылка1"/>
    <w:basedOn w:val="a0"/>
    <w:uiPriority w:val="31"/>
    <w:qFormat/>
    <w:rsid w:val="00153DC8"/>
    <w:rPr>
      <w:smallCaps/>
      <w:color w:val="C0504D"/>
      <w:u w:val="single"/>
    </w:rPr>
  </w:style>
  <w:style w:type="character" w:styleId="aa">
    <w:name w:val="Subtle Reference"/>
    <w:basedOn w:val="a0"/>
    <w:uiPriority w:val="31"/>
    <w:qFormat/>
    <w:rsid w:val="00153DC8"/>
    <w:rPr>
      <w:smallCaps/>
      <w:color w:val="5A5A5A" w:themeColor="text1" w:themeTint="A5"/>
    </w:rPr>
  </w:style>
  <w:style w:type="paragraph" w:styleId="ab">
    <w:name w:val="Balloon Text"/>
    <w:basedOn w:val="a"/>
    <w:link w:val="ac"/>
    <w:uiPriority w:val="99"/>
    <w:semiHidden/>
    <w:unhideWhenUsed/>
    <w:rsid w:val="00A3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A568-E553-4CB8-BA2D-450DC38B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6913</Words>
  <Characters>39409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Fenix</dc:creator>
  <cp:lastModifiedBy>Учитель</cp:lastModifiedBy>
  <cp:revision>75</cp:revision>
  <dcterms:created xsi:type="dcterms:W3CDTF">2020-09-23T05:11:00Z</dcterms:created>
  <dcterms:modified xsi:type="dcterms:W3CDTF">2024-09-14T02:22:00Z</dcterms:modified>
</cp:coreProperties>
</file>